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65400" w:rsidRPr="00C627F0" w:rsidRDefault="00265400" w:rsidP="00265400">
      <w:pPr>
        <w:rPr>
          <w:rFonts w:ascii="Arial" w:hAnsi="Arial" w:cs="Arial"/>
          <w:b/>
          <w:sz w:val="40"/>
          <w:szCs w:val="40"/>
        </w:rPr>
      </w:pPr>
      <w:r w:rsidRPr="00C627F0">
        <w:rPr>
          <w:rFonts w:ascii="Arial" w:hAnsi="Arial" w:cs="Arial"/>
          <w:b/>
          <w:sz w:val="40"/>
          <w:szCs w:val="40"/>
        </w:rPr>
        <w:t>Mistrovství Jihočeského kraje v cyklokrosu 2018</w:t>
      </w:r>
    </w:p>
    <w:p w:rsidR="00265400" w:rsidRDefault="00265400" w:rsidP="001521A3">
      <w:pPr>
        <w:rPr>
          <w:rFonts w:ascii="Arial" w:hAnsi="Arial" w:cs="Arial"/>
          <w:b/>
          <w:sz w:val="36"/>
          <w:szCs w:val="36"/>
        </w:rPr>
      </w:pPr>
      <w:r>
        <w:rPr>
          <w:rFonts w:ascii="Arial" w:hAnsi="Arial" w:cs="Arial"/>
          <w:b/>
          <w:sz w:val="36"/>
          <w:szCs w:val="36"/>
        </w:rPr>
        <w:t>a</w:t>
      </w:r>
    </w:p>
    <w:p w:rsidR="001521A3" w:rsidRPr="00265400" w:rsidRDefault="001521A3" w:rsidP="001521A3">
      <w:pPr>
        <w:rPr>
          <w:rFonts w:ascii="Arial" w:hAnsi="Arial" w:cs="Arial"/>
          <w:b/>
          <w:sz w:val="32"/>
          <w:szCs w:val="32"/>
        </w:rPr>
      </w:pPr>
      <w:r w:rsidRPr="00265400">
        <w:rPr>
          <w:rFonts w:ascii="Arial" w:hAnsi="Arial" w:cs="Arial"/>
          <w:b/>
          <w:sz w:val="32"/>
          <w:szCs w:val="32"/>
        </w:rPr>
        <w:t xml:space="preserve">Velká cena Jindřichova Hradce v cyklokrosu 2018 </w:t>
      </w:r>
      <w:r w:rsidR="00265400">
        <w:rPr>
          <w:rFonts w:ascii="Arial" w:hAnsi="Arial" w:cs="Arial"/>
          <w:b/>
          <w:sz w:val="32"/>
          <w:szCs w:val="32"/>
        </w:rPr>
        <w:t>(</w:t>
      </w:r>
      <w:r w:rsidRPr="00265400">
        <w:rPr>
          <w:rFonts w:ascii="Arial" w:hAnsi="Arial" w:cs="Arial"/>
          <w:b/>
          <w:sz w:val="32"/>
          <w:szCs w:val="32"/>
        </w:rPr>
        <w:t>8. ročník</w:t>
      </w:r>
      <w:r w:rsidR="00265400">
        <w:rPr>
          <w:rFonts w:ascii="Arial" w:hAnsi="Arial" w:cs="Arial"/>
          <w:b/>
          <w:sz w:val="32"/>
          <w:szCs w:val="32"/>
        </w:rPr>
        <w:t>)</w:t>
      </w:r>
    </w:p>
    <w:p w:rsidR="00060A07" w:rsidRPr="00060A07" w:rsidRDefault="00104D77" w:rsidP="00A961EF">
      <w:pPr>
        <w:rPr>
          <w:rFonts w:ascii="Arial" w:hAnsi="Arial" w:cs="Arial"/>
          <w:b/>
          <w:sz w:val="36"/>
          <w:szCs w:val="36"/>
        </w:rPr>
      </w:pPr>
      <w:r>
        <w:rPr>
          <w:noProof/>
          <w:color w:val="1D2129"/>
          <w:lang w:eastAsia="cs-CZ"/>
        </w:rPr>
        <w:drawing>
          <wp:inline distT="0" distB="0" distL="0" distR="0">
            <wp:extent cx="3561520" cy="1999645"/>
            <wp:effectExtent l="0" t="0" r="1270" b="635"/>
            <wp:docPr id="2" name="Obrázek 2" descr="Fotka uživatele Sbor dobrovolných hasičů Jindřichův Hrade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otka uživatele Sbor dobrovolných hasičů Jindřichův Hradec."/>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598125" cy="2020197"/>
                    </a:xfrm>
                    <a:prstGeom prst="rect">
                      <a:avLst/>
                    </a:prstGeom>
                    <a:noFill/>
                    <a:ln>
                      <a:noFill/>
                    </a:ln>
                  </pic:spPr>
                </pic:pic>
              </a:graphicData>
            </a:graphic>
          </wp:inline>
        </w:drawing>
      </w:r>
    </w:p>
    <w:p w:rsidR="00C23C4B" w:rsidRPr="00A961EF" w:rsidRDefault="00086683" w:rsidP="00A961EF">
      <w:pPr>
        <w:rPr>
          <w:rFonts w:ascii="Arial" w:eastAsia="Times New Roman" w:hAnsi="Arial" w:cs="Arial"/>
          <w:b/>
          <w:sz w:val="36"/>
          <w:szCs w:val="36"/>
          <w:lang w:eastAsia="cs-CZ"/>
        </w:rPr>
      </w:pPr>
      <w:r w:rsidRPr="00A961EF">
        <w:rPr>
          <w:rFonts w:ascii="Arial" w:eastAsia="Times New Roman" w:hAnsi="Arial" w:cs="Arial"/>
          <w:b/>
          <w:sz w:val="36"/>
          <w:szCs w:val="36"/>
          <w:lang w:eastAsia="cs-CZ"/>
        </w:rPr>
        <w:t>sobota</w:t>
      </w:r>
      <w:r w:rsidR="00C23C4B" w:rsidRPr="00A961EF">
        <w:rPr>
          <w:rFonts w:ascii="Arial" w:eastAsia="Times New Roman" w:hAnsi="Arial" w:cs="Arial"/>
          <w:b/>
          <w:sz w:val="36"/>
          <w:szCs w:val="36"/>
          <w:lang w:eastAsia="cs-CZ"/>
        </w:rPr>
        <w:t xml:space="preserve"> 2</w:t>
      </w:r>
      <w:r w:rsidR="002C5FB4">
        <w:rPr>
          <w:rFonts w:ascii="Arial" w:eastAsia="Times New Roman" w:hAnsi="Arial" w:cs="Arial"/>
          <w:b/>
          <w:sz w:val="36"/>
          <w:szCs w:val="36"/>
          <w:lang w:eastAsia="cs-CZ"/>
        </w:rPr>
        <w:t>0</w:t>
      </w:r>
      <w:r w:rsidR="00C23C4B" w:rsidRPr="00A961EF">
        <w:rPr>
          <w:rFonts w:ascii="Arial" w:eastAsia="Times New Roman" w:hAnsi="Arial" w:cs="Arial"/>
          <w:b/>
          <w:sz w:val="36"/>
          <w:szCs w:val="36"/>
          <w:lang w:eastAsia="cs-CZ"/>
        </w:rPr>
        <w:t>. 10. 201</w:t>
      </w:r>
      <w:r w:rsidR="002C5FB4">
        <w:rPr>
          <w:rFonts w:ascii="Arial" w:eastAsia="Times New Roman" w:hAnsi="Arial" w:cs="Arial"/>
          <w:b/>
          <w:sz w:val="36"/>
          <w:szCs w:val="36"/>
          <w:lang w:eastAsia="cs-CZ"/>
        </w:rPr>
        <w:t>8</w:t>
      </w:r>
    </w:p>
    <w:p w:rsidR="00C23C4B" w:rsidRDefault="00C23C4B" w:rsidP="006126DA">
      <w:pPr>
        <w:jc w:val="left"/>
        <w:rPr>
          <w:rFonts w:ascii="Arial" w:eastAsia="Times New Roman" w:hAnsi="Arial" w:cs="Arial"/>
          <w:b/>
          <w:bCs/>
          <w:lang w:eastAsia="cs-CZ"/>
        </w:rPr>
      </w:pPr>
    </w:p>
    <w:p w:rsidR="00E5368B" w:rsidRPr="00C627F0" w:rsidRDefault="006D1204" w:rsidP="006D1204">
      <w:pPr>
        <w:jc w:val="left"/>
        <w:rPr>
          <w:rFonts w:ascii="Arial" w:eastAsia="Times New Roman" w:hAnsi="Arial" w:cs="Arial"/>
          <w:lang w:eastAsia="cs-CZ"/>
        </w:rPr>
      </w:pPr>
      <w:r w:rsidRPr="00C627F0">
        <w:rPr>
          <w:rFonts w:ascii="Arial" w:eastAsia="Times New Roman" w:hAnsi="Arial" w:cs="Arial"/>
          <w:b/>
          <w:lang w:eastAsia="cs-CZ"/>
        </w:rPr>
        <w:t xml:space="preserve">Pořadatel: </w:t>
      </w:r>
      <w:r w:rsidRPr="00C627F0">
        <w:rPr>
          <w:rFonts w:ascii="Arial" w:eastAsia="Times New Roman" w:hAnsi="Arial" w:cs="Arial"/>
          <w:b/>
          <w:lang w:eastAsia="cs-CZ"/>
        </w:rPr>
        <w:tab/>
      </w:r>
      <w:r w:rsidRPr="00C627F0">
        <w:rPr>
          <w:rFonts w:ascii="Arial" w:eastAsia="Times New Roman" w:hAnsi="Arial" w:cs="Arial"/>
          <w:b/>
          <w:lang w:eastAsia="cs-CZ"/>
        </w:rPr>
        <w:tab/>
      </w:r>
      <w:bookmarkStart w:id="0" w:name="OLE_LINK6"/>
      <w:bookmarkStart w:id="1" w:name="OLE_LINK7"/>
      <w:r w:rsidRPr="00C627F0">
        <w:rPr>
          <w:rFonts w:ascii="Arial" w:eastAsia="Times New Roman" w:hAnsi="Arial" w:cs="Arial"/>
          <w:lang w:eastAsia="cs-CZ"/>
        </w:rPr>
        <w:t>JH cycling  z.s., Miřiovského 1303/II, 377 01  Jindřichův Hradec</w:t>
      </w:r>
      <w:r w:rsidR="00E5368B" w:rsidRPr="00C627F0">
        <w:rPr>
          <w:rFonts w:ascii="Arial" w:eastAsia="Times New Roman" w:hAnsi="Arial" w:cs="Arial"/>
          <w:lang w:eastAsia="cs-CZ"/>
        </w:rPr>
        <w:t xml:space="preserve">, </w:t>
      </w:r>
    </w:p>
    <w:p w:rsidR="006D1204" w:rsidRPr="00C627F0" w:rsidRDefault="00E5368B" w:rsidP="00E5368B">
      <w:pPr>
        <w:ind w:left="1416" w:firstLine="708"/>
        <w:jc w:val="left"/>
        <w:rPr>
          <w:rFonts w:ascii="Arial" w:eastAsia="Times New Roman" w:hAnsi="Arial" w:cs="Arial"/>
          <w:lang w:eastAsia="cs-CZ"/>
        </w:rPr>
      </w:pPr>
      <w:r w:rsidRPr="00C627F0">
        <w:rPr>
          <w:rFonts w:ascii="Arial" w:eastAsia="Times New Roman" w:hAnsi="Arial" w:cs="Arial"/>
          <w:lang w:eastAsia="cs-CZ"/>
        </w:rPr>
        <w:t>mail: jhcycling@seznam.cz</w:t>
      </w:r>
    </w:p>
    <w:bookmarkEnd w:id="0"/>
    <w:bookmarkEnd w:id="1"/>
    <w:p w:rsidR="00C627F0" w:rsidRPr="00C627F0" w:rsidRDefault="00C627F0" w:rsidP="00C627F0">
      <w:pPr>
        <w:jc w:val="left"/>
        <w:rPr>
          <w:rFonts w:ascii="Arial" w:eastAsia="Times New Roman" w:hAnsi="Arial" w:cs="Arial"/>
          <w:b/>
          <w:bCs/>
          <w:sz w:val="8"/>
          <w:szCs w:val="8"/>
          <w:lang w:eastAsia="cs-CZ"/>
        </w:rPr>
      </w:pPr>
      <w:r w:rsidRPr="00C627F0">
        <w:rPr>
          <w:rFonts w:ascii="Arial" w:eastAsia="Times New Roman" w:hAnsi="Arial" w:cs="Arial"/>
          <w:sz w:val="8"/>
          <w:szCs w:val="8"/>
          <w:lang w:eastAsia="cs-CZ"/>
        </w:rPr>
        <w:tab/>
      </w:r>
      <w:r w:rsidRPr="00C627F0">
        <w:rPr>
          <w:rFonts w:ascii="Arial" w:eastAsia="Times New Roman" w:hAnsi="Arial" w:cs="Arial"/>
          <w:sz w:val="8"/>
          <w:szCs w:val="8"/>
          <w:lang w:eastAsia="cs-CZ"/>
        </w:rPr>
        <w:tab/>
      </w:r>
    </w:p>
    <w:p w:rsidR="006D1204" w:rsidRPr="00C627F0" w:rsidRDefault="006D1204" w:rsidP="006126DA">
      <w:pPr>
        <w:jc w:val="left"/>
        <w:rPr>
          <w:rFonts w:ascii="Arial" w:eastAsia="Times New Roman" w:hAnsi="Arial" w:cs="Arial"/>
          <w:b/>
          <w:bCs/>
          <w:lang w:eastAsia="cs-CZ"/>
        </w:rPr>
      </w:pPr>
      <w:r w:rsidRPr="00C627F0">
        <w:rPr>
          <w:rFonts w:ascii="Arial" w:eastAsia="Times New Roman" w:hAnsi="Arial" w:cs="Arial"/>
          <w:b/>
          <w:lang w:eastAsia="cs-CZ"/>
        </w:rPr>
        <w:t>Termín:</w:t>
      </w:r>
      <w:r w:rsidRPr="00C627F0">
        <w:rPr>
          <w:rFonts w:ascii="Arial" w:eastAsia="Times New Roman" w:hAnsi="Arial" w:cs="Arial"/>
          <w:b/>
          <w:lang w:eastAsia="cs-CZ"/>
        </w:rPr>
        <w:tab/>
      </w:r>
      <w:r w:rsidRPr="00C627F0">
        <w:rPr>
          <w:rFonts w:ascii="Arial" w:eastAsia="Times New Roman" w:hAnsi="Arial" w:cs="Arial"/>
          <w:b/>
          <w:lang w:eastAsia="cs-CZ"/>
        </w:rPr>
        <w:tab/>
      </w:r>
      <w:r w:rsidRPr="00C627F0">
        <w:rPr>
          <w:rFonts w:ascii="Arial" w:eastAsia="Times New Roman" w:hAnsi="Arial" w:cs="Arial"/>
          <w:lang w:eastAsia="cs-CZ"/>
        </w:rPr>
        <w:t>sobota 20. 10. 2018</w:t>
      </w:r>
    </w:p>
    <w:p w:rsidR="00C627F0" w:rsidRPr="00C627F0" w:rsidRDefault="00C627F0" w:rsidP="00C627F0">
      <w:pPr>
        <w:jc w:val="left"/>
        <w:rPr>
          <w:rFonts w:ascii="Arial" w:eastAsia="Times New Roman" w:hAnsi="Arial" w:cs="Arial"/>
          <w:b/>
          <w:bCs/>
          <w:sz w:val="8"/>
          <w:szCs w:val="8"/>
          <w:lang w:eastAsia="cs-CZ"/>
        </w:rPr>
      </w:pPr>
      <w:r w:rsidRPr="00C627F0">
        <w:rPr>
          <w:rFonts w:ascii="Arial" w:eastAsia="Times New Roman" w:hAnsi="Arial" w:cs="Arial"/>
          <w:sz w:val="8"/>
          <w:szCs w:val="8"/>
          <w:lang w:eastAsia="cs-CZ"/>
        </w:rPr>
        <w:tab/>
      </w:r>
      <w:r w:rsidRPr="00C627F0">
        <w:rPr>
          <w:rFonts w:ascii="Arial" w:eastAsia="Times New Roman" w:hAnsi="Arial" w:cs="Arial"/>
          <w:sz w:val="8"/>
          <w:szCs w:val="8"/>
          <w:lang w:eastAsia="cs-CZ"/>
        </w:rPr>
        <w:tab/>
      </w:r>
    </w:p>
    <w:p w:rsidR="006D1204" w:rsidRPr="00C627F0" w:rsidRDefault="006126DA" w:rsidP="006D1204">
      <w:pPr>
        <w:jc w:val="left"/>
        <w:rPr>
          <w:rFonts w:ascii="Arial" w:eastAsia="Times New Roman" w:hAnsi="Arial" w:cs="Arial"/>
          <w:bCs/>
          <w:i/>
          <w:lang w:eastAsia="cs-CZ"/>
        </w:rPr>
      </w:pPr>
      <w:r w:rsidRPr="00C627F0">
        <w:rPr>
          <w:rFonts w:ascii="Arial" w:eastAsia="Times New Roman" w:hAnsi="Arial" w:cs="Arial"/>
          <w:b/>
          <w:bCs/>
          <w:lang w:eastAsia="cs-CZ"/>
        </w:rPr>
        <w:t>Místo:</w:t>
      </w:r>
      <w:r w:rsidR="00C23C4B" w:rsidRPr="00C627F0">
        <w:rPr>
          <w:rFonts w:ascii="Arial" w:eastAsia="Times New Roman" w:hAnsi="Arial" w:cs="Arial"/>
          <w:lang w:eastAsia="cs-CZ"/>
        </w:rPr>
        <w:tab/>
      </w:r>
      <w:r w:rsidR="00086683" w:rsidRPr="00C627F0">
        <w:rPr>
          <w:rFonts w:ascii="Arial" w:eastAsia="Times New Roman" w:hAnsi="Arial" w:cs="Arial"/>
          <w:lang w:eastAsia="cs-CZ"/>
        </w:rPr>
        <w:tab/>
      </w:r>
      <w:r w:rsidR="006D1204" w:rsidRPr="00C627F0">
        <w:rPr>
          <w:rFonts w:ascii="Arial" w:eastAsia="Times New Roman" w:hAnsi="Arial" w:cs="Arial"/>
          <w:lang w:eastAsia="cs-CZ"/>
        </w:rPr>
        <w:tab/>
      </w:r>
      <w:bookmarkStart w:id="2" w:name="OLE_LINK8"/>
      <w:bookmarkStart w:id="3" w:name="OLE_LINK9"/>
      <w:bookmarkStart w:id="4" w:name="OLE_LINK10"/>
      <w:r w:rsidR="006D1204" w:rsidRPr="00C627F0">
        <w:rPr>
          <w:rFonts w:ascii="Arial" w:eastAsia="Times New Roman" w:hAnsi="Arial" w:cs="Arial"/>
          <w:lang w:eastAsia="cs-CZ"/>
        </w:rPr>
        <w:t xml:space="preserve">areál Střelnice Břeskáč, </w:t>
      </w:r>
      <w:r w:rsidR="006D1204" w:rsidRPr="00C627F0">
        <w:rPr>
          <w:rFonts w:ascii="Arial" w:hAnsi="Arial" w:cs="Arial"/>
          <w:color w:val="222222"/>
        </w:rPr>
        <w:t>U Dolního Skrýchova 197, 377 01 Jindřichův Hradec</w:t>
      </w:r>
      <w:r w:rsidRPr="00C627F0">
        <w:rPr>
          <w:rFonts w:ascii="Arial" w:eastAsia="Times New Roman" w:hAnsi="Arial" w:cs="Arial"/>
          <w:lang w:eastAsia="cs-CZ"/>
        </w:rPr>
        <w:t xml:space="preserve"> </w:t>
      </w:r>
    </w:p>
    <w:bookmarkEnd w:id="2"/>
    <w:bookmarkEnd w:id="3"/>
    <w:bookmarkEnd w:id="4"/>
    <w:p w:rsidR="006126DA" w:rsidRPr="00C627F0" w:rsidRDefault="00815E8C" w:rsidP="006D1204">
      <w:pPr>
        <w:ind w:left="2124"/>
        <w:jc w:val="left"/>
        <w:rPr>
          <w:rFonts w:ascii="Arial" w:eastAsia="Times New Roman" w:hAnsi="Arial" w:cs="Arial"/>
          <w:lang w:eastAsia="cs-CZ"/>
        </w:rPr>
      </w:pPr>
      <w:r w:rsidRPr="00C627F0">
        <w:rPr>
          <w:rFonts w:ascii="Arial" w:eastAsia="Times New Roman" w:hAnsi="Arial" w:cs="Arial"/>
          <w:bCs/>
          <w:i/>
          <w:lang w:eastAsia="cs-CZ"/>
        </w:rPr>
        <w:t>Př</w:t>
      </w:r>
      <w:r w:rsidR="006126DA" w:rsidRPr="00C627F0">
        <w:rPr>
          <w:rFonts w:ascii="Arial" w:eastAsia="Times New Roman" w:hAnsi="Arial" w:cs="Arial"/>
          <w:bCs/>
          <w:i/>
          <w:lang w:eastAsia="cs-CZ"/>
        </w:rPr>
        <w:t>íjezd:</w:t>
      </w:r>
      <w:r w:rsidR="006126DA" w:rsidRPr="00C627F0">
        <w:rPr>
          <w:rFonts w:ascii="Arial" w:eastAsia="Times New Roman" w:hAnsi="Arial" w:cs="Arial"/>
          <w:lang w:eastAsia="cs-CZ"/>
        </w:rPr>
        <w:t xml:space="preserve"> od kruháče u Lidlu směr Pelhřimov, druhá odbočka vlevo směr Dolní Skrýchov, po cca 1 km za přejezdem a mostem první odbočka vlevo, po cca 300 m areál Střelnice Břeskáč.</w:t>
      </w:r>
      <w:r w:rsidR="00186886" w:rsidRPr="00186886">
        <w:rPr>
          <w:rFonts w:ascii="Arial" w:eastAsia="Times New Roman" w:hAnsi="Arial" w:cs="Arial"/>
          <w:lang w:eastAsia="cs-CZ"/>
        </w:rPr>
        <w:t xml:space="preserve"> </w:t>
      </w:r>
      <w:r w:rsidR="00186886">
        <w:rPr>
          <w:rFonts w:ascii="Arial" w:eastAsia="Times New Roman" w:hAnsi="Arial" w:cs="Arial"/>
          <w:lang w:eastAsia="cs-CZ"/>
        </w:rPr>
        <w:t>GPS: 49°9'51.398"N, 15°0'28.839"E</w:t>
      </w:r>
      <w:bookmarkStart w:id="5" w:name="_GoBack"/>
      <w:bookmarkEnd w:id="5"/>
    </w:p>
    <w:p w:rsidR="00C627F0" w:rsidRPr="00C627F0" w:rsidRDefault="00C627F0" w:rsidP="00C627F0">
      <w:pPr>
        <w:jc w:val="left"/>
        <w:rPr>
          <w:rFonts w:ascii="Arial" w:eastAsia="Times New Roman" w:hAnsi="Arial" w:cs="Arial"/>
          <w:b/>
          <w:bCs/>
          <w:sz w:val="8"/>
          <w:szCs w:val="8"/>
          <w:lang w:eastAsia="cs-CZ"/>
        </w:rPr>
      </w:pPr>
      <w:r w:rsidRPr="00C627F0">
        <w:rPr>
          <w:rFonts w:ascii="Arial" w:eastAsia="Times New Roman" w:hAnsi="Arial" w:cs="Arial"/>
          <w:sz w:val="8"/>
          <w:szCs w:val="8"/>
          <w:lang w:eastAsia="cs-CZ"/>
        </w:rPr>
        <w:tab/>
      </w:r>
      <w:r w:rsidRPr="00C627F0">
        <w:rPr>
          <w:rFonts w:ascii="Arial" w:eastAsia="Times New Roman" w:hAnsi="Arial" w:cs="Arial"/>
          <w:sz w:val="8"/>
          <w:szCs w:val="8"/>
          <w:lang w:eastAsia="cs-CZ"/>
        </w:rPr>
        <w:tab/>
      </w:r>
    </w:p>
    <w:p w:rsidR="006D1204" w:rsidRPr="00C627F0" w:rsidRDefault="006D1204" w:rsidP="00B41E71">
      <w:pPr>
        <w:jc w:val="left"/>
        <w:rPr>
          <w:rFonts w:ascii="Arial" w:eastAsia="Times New Roman" w:hAnsi="Arial" w:cs="Arial"/>
          <w:lang w:eastAsia="cs-CZ"/>
        </w:rPr>
      </w:pPr>
      <w:r w:rsidRPr="00C627F0">
        <w:rPr>
          <w:rFonts w:ascii="Arial" w:eastAsia="Times New Roman" w:hAnsi="Arial" w:cs="Arial"/>
          <w:b/>
          <w:lang w:eastAsia="cs-CZ"/>
        </w:rPr>
        <w:t>Ředitel závodu:</w:t>
      </w:r>
      <w:r w:rsidRPr="00C627F0">
        <w:rPr>
          <w:rFonts w:ascii="Arial" w:eastAsia="Times New Roman" w:hAnsi="Arial" w:cs="Arial"/>
          <w:lang w:eastAsia="cs-CZ"/>
        </w:rPr>
        <w:t xml:space="preserve"> </w:t>
      </w:r>
      <w:r w:rsidRPr="00C627F0">
        <w:rPr>
          <w:rFonts w:ascii="Arial" w:eastAsia="Times New Roman" w:hAnsi="Arial" w:cs="Arial"/>
          <w:lang w:eastAsia="cs-CZ"/>
        </w:rPr>
        <w:tab/>
        <w:t>Martin Meloun, tel.777 570 874</w:t>
      </w:r>
    </w:p>
    <w:p w:rsidR="00C627F0" w:rsidRPr="00C627F0" w:rsidRDefault="00C627F0" w:rsidP="00C627F0">
      <w:pPr>
        <w:jc w:val="left"/>
        <w:rPr>
          <w:rFonts w:ascii="Arial" w:eastAsia="Times New Roman" w:hAnsi="Arial" w:cs="Arial"/>
          <w:b/>
          <w:bCs/>
          <w:sz w:val="8"/>
          <w:szCs w:val="8"/>
          <w:lang w:eastAsia="cs-CZ"/>
        </w:rPr>
      </w:pPr>
      <w:r w:rsidRPr="00C627F0">
        <w:rPr>
          <w:rFonts w:ascii="Arial" w:eastAsia="Times New Roman" w:hAnsi="Arial" w:cs="Arial"/>
          <w:sz w:val="8"/>
          <w:szCs w:val="8"/>
          <w:lang w:eastAsia="cs-CZ"/>
        </w:rPr>
        <w:tab/>
      </w:r>
      <w:r w:rsidRPr="00C627F0">
        <w:rPr>
          <w:rFonts w:ascii="Arial" w:eastAsia="Times New Roman" w:hAnsi="Arial" w:cs="Arial"/>
          <w:sz w:val="8"/>
          <w:szCs w:val="8"/>
          <w:lang w:eastAsia="cs-CZ"/>
        </w:rPr>
        <w:tab/>
      </w:r>
    </w:p>
    <w:p w:rsidR="006D1204" w:rsidRPr="00C627F0" w:rsidRDefault="006D1204" w:rsidP="00B41E71">
      <w:pPr>
        <w:jc w:val="left"/>
        <w:rPr>
          <w:rFonts w:ascii="Arial" w:eastAsia="Times New Roman" w:hAnsi="Arial" w:cs="Arial"/>
          <w:lang w:eastAsia="cs-CZ"/>
        </w:rPr>
      </w:pPr>
      <w:r w:rsidRPr="00C627F0">
        <w:rPr>
          <w:rFonts w:ascii="Arial" w:eastAsia="Times New Roman" w:hAnsi="Arial" w:cs="Arial"/>
          <w:b/>
          <w:lang w:eastAsia="cs-CZ"/>
        </w:rPr>
        <w:t>Sekretář závodu:</w:t>
      </w:r>
      <w:r w:rsidRPr="00C627F0">
        <w:rPr>
          <w:rFonts w:ascii="Arial" w:eastAsia="Times New Roman" w:hAnsi="Arial" w:cs="Arial"/>
          <w:lang w:eastAsia="cs-CZ"/>
        </w:rPr>
        <w:t xml:space="preserve"> </w:t>
      </w:r>
      <w:r w:rsidRPr="00C627F0">
        <w:rPr>
          <w:rFonts w:ascii="Arial" w:eastAsia="Times New Roman" w:hAnsi="Arial" w:cs="Arial"/>
          <w:lang w:eastAsia="cs-CZ"/>
        </w:rPr>
        <w:tab/>
        <w:t>Jan Písař, tel. 725 129</w:t>
      </w:r>
      <w:r w:rsidR="00E5368B" w:rsidRPr="00C627F0">
        <w:rPr>
          <w:rFonts w:ascii="Arial" w:eastAsia="Times New Roman" w:hAnsi="Arial" w:cs="Arial"/>
          <w:lang w:eastAsia="cs-CZ"/>
        </w:rPr>
        <w:t> </w:t>
      </w:r>
      <w:r w:rsidRPr="00C627F0">
        <w:rPr>
          <w:rFonts w:ascii="Arial" w:eastAsia="Times New Roman" w:hAnsi="Arial" w:cs="Arial"/>
          <w:lang w:eastAsia="cs-CZ"/>
        </w:rPr>
        <w:t>325</w:t>
      </w:r>
    </w:p>
    <w:p w:rsidR="00C627F0" w:rsidRPr="00C627F0" w:rsidRDefault="00C627F0" w:rsidP="00C627F0">
      <w:pPr>
        <w:jc w:val="left"/>
        <w:rPr>
          <w:rFonts w:ascii="Arial" w:eastAsia="Times New Roman" w:hAnsi="Arial" w:cs="Arial"/>
          <w:b/>
          <w:bCs/>
          <w:sz w:val="8"/>
          <w:szCs w:val="8"/>
          <w:lang w:eastAsia="cs-CZ"/>
        </w:rPr>
      </w:pPr>
      <w:r w:rsidRPr="00C627F0">
        <w:rPr>
          <w:rFonts w:ascii="Arial" w:eastAsia="Times New Roman" w:hAnsi="Arial" w:cs="Arial"/>
          <w:sz w:val="8"/>
          <w:szCs w:val="8"/>
          <w:lang w:eastAsia="cs-CZ"/>
        </w:rPr>
        <w:tab/>
      </w:r>
      <w:r w:rsidRPr="00C627F0">
        <w:rPr>
          <w:rFonts w:ascii="Arial" w:eastAsia="Times New Roman" w:hAnsi="Arial" w:cs="Arial"/>
          <w:sz w:val="8"/>
          <w:szCs w:val="8"/>
          <w:lang w:eastAsia="cs-CZ"/>
        </w:rPr>
        <w:tab/>
      </w:r>
    </w:p>
    <w:p w:rsidR="00E5368B" w:rsidRPr="00C627F0" w:rsidRDefault="00E5368B" w:rsidP="00B41E71">
      <w:pPr>
        <w:jc w:val="left"/>
        <w:rPr>
          <w:rFonts w:ascii="Arial" w:eastAsia="Times New Roman" w:hAnsi="Arial" w:cs="Arial"/>
          <w:lang w:eastAsia="cs-CZ"/>
        </w:rPr>
      </w:pPr>
      <w:r w:rsidRPr="00C627F0">
        <w:rPr>
          <w:rFonts w:ascii="Arial" w:eastAsia="Times New Roman" w:hAnsi="Arial" w:cs="Arial"/>
          <w:b/>
          <w:lang w:eastAsia="cs-CZ"/>
        </w:rPr>
        <w:t>Hlavní rozhodčí:</w:t>
      </w:r>
      <w:r w:rsidRPr="00C627F0">
        <w:rPr>
          <w:rFonts w:ascii="Arial" w:eastAsia="Times New Roman" w:hAnsi="Arial" w:cs="Arial"/>
          <w:lang w:eastAsia="cs-CZ"/>
        </w:rPr>
        <w:tab/>
      </w:r>
      <w:r w:rsidR="0085757B">
        <w:rPr>
          <w:rFonts w:ascii="Arial" w:eastAsia="Times New Roman" w:hAnsi="Arial" w:cs="Arial"/>
          <w:lang w:eastAsia="cs-CZ"/>
        </w:rPr>
        <w:t>Jiří Dohnal, tel. 773 518 515</w:t>
      </w:r>
    </w:p>
    <w:p w:rsidR="00C627F0" w:rsidRPr="00C627F0" w:rsidRDefault="00C627F0" w:rsidP="00C627F0">
      <w:pPr>
        <w:jc w:val="left"/>
        <w:rPr>
          <w:rFonts w:ascii="Arial" w:eastAsia="Times New Roman" w:hAnsi="Arial" w:cs="Arial"/>
          <w:b/>
          <w:bCs/>
          <w:sz w:val="8"/>
          <w:szCs w:val="8"/>
          <w:lang w:eastAsia="cs-CZ"/>
        </w:rPr>
      </w:pPr>
      <w:r w:rsidRPr="00C627F0">
        <w:rPr>
          <w:rFonts w:ascii="Arial" w:eastAsia="Times New Roman" w:hAnsi="Arial" w:cs="Arial"/>
          <w:sz w:val="8"/>
          <w:szCs w:val="8"/>
          <w:lang w:eastAsia="cs-CZ"/>
        </w:rPr>
        <w:tab/>
      </w:r>
      <w:r w:rsidRPr="00C627F0">
        <w:rPr>
          <w:rFonts w:ascii="Arial" w:eastAsia="Times New Roman" w:hAnsi="Arial" w:cs="Arial"/>
          <w:sz w:val="8"/>
          <w:szCs w:val="8"/>
          <w:lang w:eastAsia="cs-CZ"/>
        </w:rPr>
        <w:tab/>
      </w:r>
    </w:p>
    <w:p w:rsidR="00E5368B" w:rsidRDefault="00E5368B" w:rsidP="001521A3">
      <w:pPr>
        <w:ind w:left="2124" w:hanging="2124"/>
        <w:jc w:val="left"/>
        <w:rPr>
          <w:rFonts w:ascii="Arial" w:eastAsia="Times New Roman" w:hAnsi="Arial" w:cs="Arial"/>
          <w:lang w:eastAsia="cs-CZ"/>
        </w:rPr>
      </w:pPr>
      <w:r w:rsidRPr="00C627F0">
        <w:rPr>
          <w:rFonts w:ascii="Arial" w:eastAsia="Times New Roman" w:hAnsi="Arial" w:cs="Arial"/>
          <w:b/>
          <w:lang w:eastAsia="cs-CZ"/>
        </w:rPr>
        <w:t>Přihlášky:</w:t>
      </w:r>
      <w:r w:rsidRPr="00C627F0">
        <w:rPr>
          <w:rFonts w:ascii="Arial" w:eastAsia="Times New Roman" w:hAnsi="Arial" w:cs="Arial"/>
          <w:lang w:eastAsia="cs-CZ"/>
        </w:rPr>
        <w:t xml:space="preserve"> </w:t>
      </w:r>
      <w:r w:rsidRPr="00C627F0">
        <w:rPr>
          <w:rFonts w:ascii="Arial" w:eastAsia="Times New Roman" w:hAnsi="Arial" w:cs="Arial"/>
          <w:lang w:eastAsia="cs-CZ"/>
        </w:rPr>
        <w:tab/>
      </w:r>
      <w:r w:rsidR="001521A3">
        <w:rPr>
          <w:rFonts w:ascii="Arial" w:eastAsia="Times New Roman" w:hAnsi="Arial" w:cs="Arial"/>
          <w:lang w:eastAsia="cs-CZ"/>
        </w:rPr>
        <w:t xml:space="preserve">elektronicky na </w:t>
      </w:r>
      <w:hyperlink r:id="rId8" w:history="1">
        <w:r w:rsidR="001521A3" w:rsidRPr="00564C36">
          <w:rPr>
            <w:rStyle w:val="Hypertextovodkaz"/>
            <w:rFonts w:ascii="Arial" w:eastAsia="Times New Roman" w:hAnsi="Arial" w:cs="Arial"/>
            <w:lang w:eastAsia="cs-CZ"/>
          </w:rPr>
          <w:t>www.jh-cycling.cz/cyklokros</w:t>
        </w:r>
      </w:hyperlink>
    </w:p>
    <w:p w:rsidR="001521A3" w:rsidRPr="001521A3" w:rsidRDefault="001521A3" w:rsidP="001521A3">
      <w:pPr>
        <w:ind w:left="2124" w:hanging="2124"/>
        <w:jc w:val="left"/>
        <w:rPr>
          <w:rFonts w:ascii="Arial" w:eastAsia="Times New Roman" w:hAnsi="Arial" w:cs="Arial"/>
          <w:lang w:eastAsia="cs-CZ"/>
        </w:rPr>
      </w:pPr>
      <w:r>
        <w:rPr>
          <w:rFonts w:ascii="Arial" w:eastAsia="Times New Roman" w:hAnsi="Arial" w:cs="Arial"/>
          <w:b/>
          <w:lang w:eastAsia="cs-CZ"/>
        </w:rPr>
        <w:tab/>
      </w:r>
      <w:r>
        <w:rPr>
          <w:rFonts w:ascii="Arial" w:eastAsia="Times New Roman" w:hAnsi="Arial" w:cs="Arial"/>
          <w:lang w:eastAsia="cs-CZ"/>
        </w:rPr>
        <w:t>osobně v den závodu v kanceláří závodu</w:t>
      </w:r>
    </w:p>
    <w:p w:rsidR="00C627F0" w:rsidRPr="00C627F0" w:rsidRDefault="00C627F0" w:rsidP="00C627F0">
      <w:pPr>
        <w:jc w:val="left"/>
        <w:rPr>
          <w:rFonts w:ascii="Arial" w:eastAsia="Times New Roman" w:hAnsi="Arial" w:cs="Arial"/>
          <w:b/>
          <w:bCs/>
          <w:sz w:val="8"/>
          <w:szCs w:val="8"/>
          <w:lang w:eastAsia="cs-CZ"/>
        </w:rPr>
      </w:pPr>
      <w:r w:rsidRPr="00C627F0">
        <w:rPr>
          <w:rFonts w:ascii="Arial" w:eastAsia="Times New Roman" w:hAnsi="Arial" w:cs="Arial"/>
          <w:sz w:val="8"/>
          <w:szCs w:val="8"/>
          <w:lang w:eastAsia="cs-CZ"/>
        </w:rPr>
        <w:tab/>
      </w:r>
      <w:r w:rsidRPr="00C627F0">
        <w:rPr>
          <w:rFonts w:ascii="Arial" w:eastAsia="Times New Roman" w:hAnsi="Arial" w:cs="Arial"/>
          <w:sz w:val="8"/>
          <w:szCs w:val="8"/>
          <w:lang w:eastAsia="cs-CZ"/>
        </w:rPr>
        <w:tab/>
      </w:r>
    </w:p>
    <w:p w:rsidR="00E5368B" w:rsidRPr="00C627F0" w:rsidRDefault="00E5368B" w:rsidP="00E5368B">
      <w:pPr>
        <w:ind w:left="2124" w:hanging="2124"/>
        <w:jc w:val="left"/>
        <w:rPr>
          <w:rFonts w:ascii="Arial" w:eastAsia="Times New Roman" w:hAnsi="Arial" w:cs="Arial"/>
          <w:lang w:eastAsia="cs-CZ"/>
        </w:rPr>
      </w:pPr>
      <w:r w:rsidRPr="00C627F0">
        <w:rPr>
          <w:rFonts w:ascii="Arial" w:eastAsia="Times New Roman" w:hAnsi="Arial" w:cs="Arial"/>
          <w:b/>
          <w:lang w:eastAsia="cs-CZ"/>
        </w:rPr>
        <w:t>Startovní čísla:</w:t>
      </w:r>
      <w:r w:rsidRPr="00C627F0">
        <w:rPr>
          <w:rFonts w:ascii="Arial" w:eastAsia="Times New Roman" w:hAnsi="Arial" w:cs="Arial"/>
          <w:lang w:eastAsia="cs-CZ"/>
        </w:rPr>
        <w:t xml:space="preserve"> </w:t>
      </w:r>
      <w:r w:rsidRPr="00C627F0">
        <w:rPr>
          <w:rFonts w:ascii="Arial" w:eastAsia="Times New Roman" w:hAnsi="Arial" w:cs="Arial"/>
          <w:lang w:eastAsia="cs-CZ"/>
        </w:rPr>
        <w:tab/>
        <w:t>Výdej startovních čísel dne 20.10.2018 od 9.00 hodin v kanceláři závodu</w:t>
      </w:r>
      <w:r w:rsidR="00273F60" w:rsidRPr="00C627F0">
        <w:rPr>
          <w:rFonts w:ascii="Arial" w:eastAsia="Times New Roman" w:hAnsi="Arial" w:cs="Arial"/>
          <w:lang w:eastAsia="cs-CZ"/>
        </w:rPr>
        <w:t xml:space="preserve"> nejdéle 45 minut do startu jednotlivých kategorií.</w:t>
      </w:r>
    </w:p>
    <w:p w:rsidR="00C627F0" w:rsidRPr="00C627F0" w:rsidRDefault="00C627F0" w:rsidP="00C627F0">
      <w:pPr>
        <w:jc w:val="left"/>
        <w:rPr>
          <w:rFonts w:ascii="Arial" w:eastAsia="Times New Roman" w:hAnsi="Arial" w:cs="Arial"/>
          <w:b/>
          <w:bCs/>
          <w:sz w:val="8"/>
          <w:szCs w:val="8"/>
          <w:lang w:eastAsia="cs-CZ"/>
        </w:rPr>
      </w:pPr>
      <w:r w:rsidRPr="00C627F0">
        <w:rPr>
          <w:rFonts w:ascii="Arial" w:eastAsia="Times New Roman" w:hAnsi="Arial" w:cs="Arial"/>
          <w:sz w:val="8"/>
          <w:szCs w:val="8"/>
          <w:lang w:eastAsia="cs-CZ"/>
        </w:rPr>
        <w:tab/>
      </w:r>
      <w:r w:rsidRPr="00C627F0">
        <w:rPr>
          <w:rFonts w:ascii="Arial" w:eastAsia="Times New Roman" w:hAnsi="Arial" w:cs="Arial"/>
          <w:sz w:val="8"/>
          <w:szCs w:val="8"/>
          <w:lang w:eastAsia="cs-CZ"/>
        </w:rPr>
        <w:tab/>
      </w:r>
    </w:p>
    <w:p w:rsidR="00265400" w:rsidRDefault="00E5368B" w:rsidP="00E5368B">
      <w:pPr>
        <w:jc w:val="left"/>
        <w:rPr>
          <w:rFonts w:ascii="Arial" w:eastAsia="Times New Roman" w:hAnsi="Arial" w:cs="Arial"/>
          <w:lang w:eastAsia="cs-CZ"/>
        </w:rPr>
      </w:pPr>
      <w:r w:rsidRPr="005F096C">
        <w:rPr>
          <w:rFonts w:ascii="Arial" w:eastAsia="Times New Roman" w:hAnsi="Arial" w:cs="Arial"/>
          <w:b/>
          <w:sz w:val="20"/>
          <w:lang w:eastAsia="cs-CZ"/>
        </w:rPr>
        <w:t>Startovné</w:t>
      </w:r>
      <w:r w:rsidR="005F096C" w:rsidRPr="005F096C">
        <w:rPr>
          <w:rFonts w:ascii="Arial" w:eastAsia="Times New Roman" w:hAnsi="Arial" w:cs="Arial"/>
          <w:b/>
          <w:sz w:val="20"/>
          <w:lang w:eastAsia="cs-CZ"/>
        </w:rPr>
        <w:t xml:space="preserve"> Mistrovství</w:t>
      </w:r>
      <w:r w:rsidRPr="005F096C">
        <w:rPr>
          <w:rFonts w:ascii="Arial" w:eastAsia="Times New Roman" w:hAnsi="Arial" w:cs="Arial"/>
          <w:b/>
          <w:sz w:val="20"/>
          <w:lang w:eastAsia="cs-CZ"/>
        </w:rPr>
        <w:t>:</w:t>
      </w:r>
      <w:r w:rsidR="005F096C">
        <w:rPr>
          <w:rFonts w:ascii="Arial" w:eastAsia="Times New Roman" w:hAnsi="Arial" w:cs="Arial"/>
          <w:b/>
          <w:sz w:val="20"/>
          <w:lang w:eastAsia="cs-CZ"/>
        </w:rPr>
        <w:t xml:space="preserve">  </w:t>
      </w:r>
      <w:r w:rsidR="00265400">
        <w:rPr>
          <w:rFonts w:ascii="Arial" w:eastAsia="Times New Roman" w:hAnsi="Arial" w:cs="Arial"/>
          <w:lang w:eastAsia="cs-CZ"/>
        </w:rPr>
        <w:t xml:space="preserve">50,- Kč </w:t>
      </w:r>
    </w:p>
    <w:p w:rsidR="005F096C" w:rsidRDefault="005F096C" w:rsidP="005F096C">
      <w:pPr>
        <w:jc w:val="left"/>
        <w:rPr>
          <w:rFonts w:ascii="Arial" w:eastAsia="Times New Roman" w:hAnsi="Arial" w:cs="Arial"/>
          <w:lang w:eastAsia="cs-CZ"/>
        </w:rPr>
      </w:pPr>
      <w:r w:rsidRPr="005F096C">
        <w:rPr>
          <w:rFonts w:ascii="Arial" w:eastAsia="Times New Roman" w:hAnsi="Arial" w:cs="Arial"/>
          <w:b/>
          <w:sz w:val="20"/>
          <w:lang w:eastAsia="cs-CZ"/>
        </w:rPr>
        <w:t xml:space="preserve">Startovné </w:t>
      </w:r>
      <w:r>
        <w:rPr>
          <w:rFonts w:ascii="Arial" w:eastAsia="Times New Roman" w:hAnsi="Arial" w:cs="Arial"/>
          <w:b/>
          <w:sz w:val="20"/>
          <w:lang w:eastAsia="cs-CZ"/>
        </w:rPr>
        <w:t>Velká cena</w:t>
      </w:r>
      <w:r w:rsidRPr="005F096C">
        <w:rPr>
          <w:rFonts w:ascii="Arial" w:eastAsia="Times New Roman" w:hAnsi="Arial" w:cs="Arial"/>
          <w:b/>
          <w:sz w:val="20"/>
          <w:lang w:eastAsia="cs-CZ"/>
        </w:rPr>
        <w:t>:</w:t>
      </w:r>
      <w:r w:rsidRPr="00C627F0">
        <w:rPr>
          <w:rFonts w:ascii="Arial" w:eastAsia="Times New Roman" w:hAnsi="Arial" w:cs="Arial"/>
          <w:lang w:eastAsia="cs-CZ"/>
        </w:rPr>
        <w:tab/>
      </w:r>
      <w:r>
        <w:rPr>
          <w:rFonts w:ascii="Arial" w:eastAsia="Times New Roman" w:hAnsi="Arial" w:cs="Arial"/>
          <w:lang w:eastAsia="cs-CZ"/>
        </w:rPr>
        <w:t>150,- Kč pro předem přihlášené</w:t>
      </w:r>
    </w:p>
    <w:p w:rsidR="005F096C" w:rsidRDefault="005F096C" w:rsidP="005F096C">
      <w:pPr>
        <w:jc w:val="left"/>
        <w:rPr>
          <w:rFonts w:ascii="Arial" w:eastAsia="Times New Roman" w:hAnsi="Arial" w:cs="Arial"/>
          <w:lang w:eastAsia="cs-CZ"/>
        </w:rPr>
      </w:pPr>
      <w:r w:rsidRPr="00C627F0">
        <w:rPr>
          <w:rFonts w:ascii="Arial" w:eastAsia="Times New Roman" w:hAnsi="Arial" w:cs="Arial"/>
          <w:lang w:eastAsia="cs-CZ"/>
        </w:rPr>
        <w:t xml:space="preserve"> </w:t>
      </w:r>
      <w:r>
        <w:rPr>
          <w:rFonts w:ascii="Arial" w:eastAsia="Times New Roman" w:hAnsi="Arial" w:cs="Arial"/>
          <w:lang w:eastAsia="cs-CZ"/>
        </w:rPr>
        <w:tab/>
      </w:r>
      <w:r>
        <w:rPr>
          <w:rFonts w:ascii="Arial" w:eastAsia="Times New Roman" w:hAnsi="Arial" w:cs="Arial"/>
          <w:lang w:eastAsia="cs-CZ"/>
        </w:rPr>
        <w:tab/>
      </w:r>
      <w:r>
        <w:rPr>
          <w:rFonts w:ascii="Arial" w:eastAsia="Times New Roman" w:hAnsi="Arial" w:cs="Arial"/>
          <w:lang w:eastAsia="cs-CZ"/>
        </w:rPr>
        <w:tab/>
        <w:t>200,- Kč na místě</w:t>
      </w:r>
    </w:p>
    <w:p w:rsidR="005F096C" w:rsidRPr="005F096C" w:rsidRDefault="005F096C" w:rsidP="00E5368B">
      <w:pPr>
        <w:jc w:val="left"/>
        <w:rPr>
          <w:rFonts w:ascii="Arial" w:eastAsia="Times New Roman" w:hAnsi="Arial" w:cs="Arial"/>
          <w:b/>
          <w:sz w:val="20"/>
          <w:lang w:eastAsia="cs-CZ"/>
        </w:rPr>
      </w:pPr>
    </w:p>
    <w:p w:rsidR="00265400" w:rsidRDefault="00265400" w:rsidP="00E5368B">
      <w:pPr>
        <w:jc w:val="left"/>
        <w:rPr>
          <w:rFonts w:ascii="Arial" w:eastAsia="Times New Roman" w:hAnsi="Arial" w:cs="Arial"/>
          <w:lang w:eastAsia="cs-CZ"/>
        </w:rPr>
      </w:pPr>
    </w:p>
    <w:p w:rsidR="00265400" w:rsidRPr="00C627F0" w:rsidRDefault="00265400" w:rsidP="00265400">
      <w:pPr>
        <w:ind w:left="2124" w:hanging="2124"/>
        <w:jc w:val="left"/>
        <w:rPr>
          <w:rFonts w:ascii="Arial" w:eastAsia="Times New Roman" w:hAnsi="Arial" w:cs="Arial"/>
          <w:lang w:eastAsia="cs-CZ"/>
        </w:rPr>
      </w:pPr>
      <w:r w:rsidRPr="00265400">
        <w:rPr>
          <w:rFonts w:ascii="Arial" w:eastAsia="Times New Roman" w:hAnsi="Arial" w:cs="Arial"/>
          <w:b/>
          <w:sz w:val="20"/>
          <w:lang w:eastAsia="cs-CZ"/>
        </w:rPr>
        <w:t>Program Mistrovství:</w:t>
      </w:r>
      <w:r w:rsidRPr="00C627F0">
        <w:rPr>
          <w:rFonts w:ascii="Arial" w:eastAsia="Times New Roman" w:hAnsi="Arial" w:cs="Arial"/>
          <w:b/>
          <w:lang w:eastAsia="cs-CZ"/>
        </w:rPr>
        <w:t xml:space="preserve"> </w:t>
      </w:r>
      <w:r w:rsidRPr="00C627F0">
        <w:rPr>
          <w:rFonts w:ascii="Arial" w:eastAsia="Times New Roman" w:hAnsi="Arial" w:cs="Arial"/>
          <w:lang w:eastAsia="cs-CZ"/>
        </w:rPr>
        <w:tab/>
        <w:t>10.15 hodin</w:t>
      </w:r>
      <w:r w:rsidRPr="00C627F0">
        <w:rPr>
          <w:rFonts w:ascii="Arial" w:eastAsia="Times New Roman" w:hAnsi="Arial" w:cs="Arial"/>
          <w:lang w:eastAsia="cs-CZ"/>
        </w:rPr>
        <w:tab/>
        <w:t xml:space="preserve">společná kategorie žáci starší + žáci mladší   </w:t>
      </w:r>
      <w:r w:rsidR="005F096C">
        <w:rPr>
          <w:rFonts w:ascii="Arial" w:eastAsia="Times New Roman" w:hAnsi="Arial" w:cs="Arial"/>
          <w:lang w:eastAsia="cs-CZ"/>
        </w:rPr>
        <w:tab/>
      </w:r>
    </w:p>
    <w:p w:rsidR="00265400" w:rsidRDefault="00265400" w:rsidP="00265400">
      <w:pPr>
        <w:ind w:left="2832" w:firstLine="708"/>
        <w:jc w:val="left"/>
        <w:rPr>
          <w:rFonts w:ascii="Arial" w:eastAsia="Times New Roman" w:hAnsi="Arial" w:cs="Arial"/>
          <w:lang w:eastAsia="cs-CZ"/>
        </w:rPr>
      </w:pPr>
      <w:r>
        <w:rPr>
          <w:rFonts w:ascii="Arial" w:eastAsia="Times New Roman" w:hAnsi="Arial" w:cs="Arial"/>
          <w:lang w:eastAsia="cs-CZ"/>
        </w:rPr>
        <w:t>a</w:t>
      </w:r>
      <w:r w:rsidRPr="00C627F0">
        <w:rPr>
          <w:rFonts w:ascii="Arial" w:eastAsia="Times New Roman" w:hAnsi="Arial" w:cs="Arial"/>
          <w:lang w:eastAsia="cs-CZ"/>
        </w:rPr>
        <w:t xml:space="preserve"> společná kategorie kadetky + žákyně </w:t>
      </w:r>
      <w:r>
        <w:rPr>
          <w:rFonts w:ascii="Arial" w:eastAsia="Times New Roman" w:hAnsi="Arial" w:cs="Arial"/>
          <w:lang w:eastAsia="cs-CZ"/>
        </w:rPr>
        <w:tab/>
      </w:r>
      <w:r>
        <w:rPr>
          <w:rFonts w:ascii="Arial" w:eastAsia="Times New Roman" w:hAnsi="Arial" w:cs="Arial"/>
          <w:lang w:eastAsia="cs-CZ"/>
        </w:rPr>
        <w:tab/>
      </w:r>
      <w:r w:rsidR="006659E9">
        <w:rPr>
          <w:rFonts w:ascii="Arial" w:eastAsia="Times New Roman" w:hAnsi="Arial" w:cs="Arial"/>
          <w:lang w:eastAsia="cs-CZ"/>
        </w:rPr>
        <w:t>(</w:t>
      </w:r>
      <w:r w:rsidR="005F096C">
        <w:rPr>
          <w:rFonts w:ascii="Arial" w:eastAsia="Times New Roman" w:hAnsi="Arial" w:cs="Arial"/>
          <w:lang w:eastAsia="cs-CZ"/>
        </w:rPr>
        <w:t>2 kola</w:t>
      </w:r>
      <w:r w:rsidR="006659E9">
        <w:rPr>
          <w:rFonts w:ascii="Arial" w:eastAsia="Times New Roman" w:hAnsi="Arial" w:cs="Arial"/>
          <w:lang w:eastAsia="cs-CZ"/>
        </w:rPr>
        <w:t>)</w:t>
      </w:r>
    </w:p>
    <w:p w:rsidR="00265400" w:rsidRPr="00C627F0" w:rsidRDefault="00265400" w:rsidP="00265400">
      <w:pPr>
        <w:ind w:left="2124"/>
        <w:jc w:val="left"/>
        <w:rPr>
          <w:rFonts w:ascii="Arial" w:eastAsia="Times New Roman" w:hAnsi="Arial" w:cs="Arial"/>
          <w:lang w:eastAsia="cs-CZ"/>
        </w:rPr>
      </w:pPr>
      <w:r w:rsidRPr="00C627F0">
        <w:rPr>
          <w:rFonts w:ascii="Arial" w:eastAsia="Times New Roman" w:hAnsi="Arial" w:cs="Arial"/>
          <w:lang w:eastAsia="cs-CZ"/>
        </w:rPr>
        <w:t>11.00 hodin</w:t>
      </w:r>
      <w:r w:rsidRPr="00C627F0">
        <w:rPr>
          <w:rFonts w:ascii="Arial" w:eastAsia="Times New Roman" w:hAnsi="Arial" w:cs="Arial"/>
          <w:lang w:eastAsia="cs-CZ"/>
        </w:rPr>
        <w:tab/>
      </w:r>
      <w:r>
        <w:rPr>
          <w:rFonts w:ascii="Arial" w:eastAsia="Times New Roman" w:hAnsi="Arial" w:cs="Arial"/>
          <w:lang w:eastAsia="cs-CZ"/>
        </w:rPr>
        <w:t>kadeti a junioři</w:t>
      </w:r>
      <w:r w:rsidR="005F096C">
        <w:rPr>
          <w:rFonts w:ascii="Arial" w:eastAsia="Times New Roman" w:hAnsi="Arial" w:cs="Arial"/>
          <w:lang w:eastAsia="cs-CZ"/>
        </w:rPr>
        <w:tab/>
      </w:r>
      <w:r w:rsidR="005F096C">
        <w:rPr>
          <w:rFonts w:ascii="Arial" w:eastAsia="Times New Roman" w:hAnsi="Arial" w:cs="Arial"/>
          <w:lang w:eastAsia="cs-CZ"/>
        </w:rPr>
        <w:tab/>
      </w:r>
      <w:r w:rsidR="005F096C">
        <w:rPr>
          <w:rFonts w:ascii="Arial" w:eastAsia="Times New Roman" w:hAnsi="Arial" w:cs="Arial"/>
          <w:lang w:eastAsia="cs-CZ"/>
        </w:rPr>
        <w:tab/>
      </w:r>
      <w:r w:rsidR="005F096C">
        <w:rPr>
          <w:rFonts w:ascii="Arial" w:eastAsia="Times New Roman" w:hAnsi="Arial" w:cs="Arial"/>
          <w:lang w:eastAsia="cs-CZ"/>
        </w:rPr>
        <w:tab/>
      </w:r>
      <w:r w:rsidR="005F096C">
        <w:rPr>
          <w:rFonts w:ascii="Arial" w:eastAsia="Times New Roman" w:hAnsi="Arial" w:cs="Arial"/>
          <w:lang w:eastAsia="cs-CZ"/>
        </w:rPr>
        <w:tab/>
      </w:r>
      <w:r w:rsidR="006659E9">
        <w:rPr>
          <w:rFonts w:ascii="Arial" w:eastAsia="Times New Roman" w:hAnsi="Arial" w:cs="Arial"/>
          <w:lang w:eastAsia="cs-CZ"/>
        </w:rPr>
        <w:t>(</w:t>
      </w:r>
      <w:r w:rsidR="005F096C">
        <w:rPr>
          <w:rFonts w:ascii="Arial" w:eastAsia="Times New Roman" w:hAnsi="Arial" w:cs="Arial"/>
          <w:lang w:eastAsia="cs-CZ"/>
        </w:rPr>
        <w:t>4 kola</w:t>
      </w:r>
      <w:r w:rsidR="006659E9">
        <w:rPr>
          <w:rFonts w:ascii="Arial" w:eastAsia="Times New Roman" w:hAnsi="Arial" w:cs="Arial"/>
          <w:lang w:eastAsia="cs-CZ"/>
        </w:rPr>
        <w:t>)</w:t>
      </w:r>
    </w:p>
    <w:p w:rsidR="00265400" w:rsidRPr="00C627F0" w:rsidRDefault="00265400" w:rsidP="00265400">
      <w:pPr>
        <w:ind w:left="2124"/>
        <w:jc w:val="left"/>
        <w:rPr>
          <w:rFonts w:ascii="Arial" w:eastAsia="Times New Roman" w:hAnsi="Arial" w:cs="Arial"/>
          <w:lang w:eastAsia="cs-CZ"/>
        </w:rPr>
      </w:pPr>
      <w:r w:rsidRPr="00C627F0">
        <w:rPr>
          <w:rFonts w:ascii="Arial" w:eastAsia="Times New Roman" w:hAnsi="Arial" w:cs="Arial"/>
          <w:lang w:eastAsia="cs-CZ"/>
        </w:rPr>
        <w:t xml:space="preserve">12:00 hodin </w:t>
      </w:r>
      <w:r w:rsidRPr="00C627F0">
        <w:rPr>
          <w:rFonts w:ascii="Arial" w:eastAsia="Times New Roman" w:hAnsi="Arial" w:cs="Arial"/>
          <w:lang w:eastAsia="cs-CZ"/>
        </w:rPr>
        <w:tab/>
        <w:t xml:space="preserve">společná kategorie ženy </w:t>
      </w:r>
      <w:r>
        <w:rPr>
          <w:rFonts w:ascii="Arial" w:eastAsia="Times New Roman" w:hAnsi="Arial" w:cs="Arial"/>
          <w:lang w:eastAsia="cs-CZ"/>
        </w:rPr>
        <w:t>E</w:t>
      </w:r>
      <w:r w:rsidRPr="00C627F0">
        <w:rPr>
          <w:rFonts w:ascii="Arial" w:eastAsia="Times New Roman" w:hAnsi="Arial" w:cs="Arial"/>
          <w:lang w:eastAsia="cs-CZ"/>
        </w:rPr>
        <w:t>lite a ženy do 23 let</w:t>
      </w:r>
      <w:r w:rsidR="005F096C">
        <w:rPr>
          <w:rFonts w:ascii="Arial" w:eastAsia="Times New Roman" w:hAnsi="Arial" w:cs="Arial"/>
          <w:lang w:eastAsia="cs-CZ"/>
        </w:rPr>
        <w:tab/>
      </w:r>
      <w:r w:rsidR="006659E9">
        <w:rPr>
          <w:rFonts w:ascii="Arial" w:eastAsia="Times New Roman" w:hAnsi="Arial" w:cs="Arial"/>
          <w:lang w:eastAsia="cs-CZ"/>
        </w:rPr>
        <w:t>(</w:t>
      </w:r>
      <w:r w:rsidR="005F096C">
        <w:rPr>
          <w:rFonts w:ascii="Arial" w:eastAsia="Times New Roman" w:hAnsi="Arial" w:cs="Arial"/>
          <w:lang w:eastAsia="cs-CZ"/>
        </w:rPr>
        <w:t>5 kol</w:t>
      </w:r>
      <w:r w:rsidR="006659E9">
        <w:rPr>
          <w:rFonts w:ascii="Arial" w:eastAsia="Times New Roman" w:hAnsi="Arial" w:cs="Arial"/>
          <w:lang w:eastAsia="cs-CZ"/>
        </w:rPr>
        <w:t>)</w:t>
      </w:r>
    </w:p>
    <w:p w:rsidR="00265400" w:rsidRDefault="00265400" w:rsidP="00265400">
      <w:pPr>
        <w:ind w:left="2832" w:firstLine="708"/>
        <w:jc w:val="left"/>
        <w:rPr>
          <w:rFonts w:ascii="Arial" w:eastAsia="Times New Roman" w:hAnsi="Arial" w:cs="Arial"/>
          <w:lang w:eastAsia="cs-CZ"/>
        </w:rPr>
      </w:pPr>
      <w:r>
        <w:rPr>
          <w:rFonts w:ascii="Arial" w:eastAsia="Times New Roman" w:hAnsi="Arial" w:cs="Arial"/>
          <w:lang w:eastAsia="cs-CZ"/>
        </w:rPr>
        <w:t>a</w:t>
      </w:r>
      <w:r w:rsidRPr="00C627F0">
        <w:rPr>
          <w:rFonts w:ascii="Arial" w:eastAsia="Times New Roman" w:hAnsi="Arial" w:cs="Arial"/>
          <w:lang w:eastAsia="cs-CZ"/>
        </w:rPr>
        <w:t xml:space="preserve"> společná kategorie </w:t>
      </w:r>
      <w:r>
        <w:rPr>
          <w:rFonts w:ascii="Arial" w:eastAsia="Times New Roman" w:hAnsi="Arial" w:cs="Arial"/>
          <w:lang w:eastAsia="cs-CZ"/>
        </w:rPr>
        <w:t xml:space="preserve">muží </w:t>
      </w:r>
      <w:r w:rsidRPr="00C627F0">
        <w:rPr>
          <w:rFonts w:ascii="Arial" w:eastAsia="Times New Roman" w:hAnsi="Arial" w:cs="Arial"/>
          <w:lang w:eastAsia="cs-CZ"/>
        </w:rPr>
        <w:t xml:space="preserve">Elite a </w:t>
      </w:r>
      <w:r>
        <w:rPr>
          <w:rFonts w:ascii="Arial" w:eastAsia="Times New Roman" w:hAnsi="Arial" w:cs="Arial"/>
          <w:lang w:eastAsia="cs-CZ"/>
        </w:rPr>
        <w:t>muži do 23 let</w:t>
      </w:r>
      <w:r w:rsidRPr="00C627F0">
        <w:rPr>
          <w:rFonts w:ascii="Arial" w:eastAsia="Times New Roman" w:hAnsi="Arial" w:cs="Arial"/>
          <w:lang w:eastAsia="cs-CZ"/>
        </w:rPr>
        <w:t xml:space="preserve"> </w:t>
      </w:r>
      <w:r>
        <w:rPr>
          <w:rFonts w:ascii="Arial" w:eastAsia="Times New Roman" w:hAnsi="Arial" w:cs="Arial"/>
          <w:lang w:eastAsia="cs-CZ"/>
        </w:rPr>
        <w:tab/>
      </w:r>
      <w:r w:rsidR="006659E9">
        <w:rPr>
          <w:rFonts w:ascii="Arial" w:eastAsia="Times New Roman" w:hAnsi="Arial" w:cs="Arial"/>
          <w:lang w:eastAsia="cs-CZ"/>
        </w:rPr>
        <w:t>(</w:t>
      </w:r>
      <w:r w:rsidR="005F096C">
        <w:rPr>
          <w:rFonts w:ascii="Arial" w:eastAsia="Times New Roman" w:hAnsi="Arial" w:cs="Arial"/>
          <w:lang w:eastAsia="cs-CZ"/>
        </w:rPr>
        <w:t>8 kol</w:t>
      </w:r>
      <w:r w:rsidR="006659E9">
        <w:rPr>
          <w:rFonts w:ascii="Arial" w:eastAsia="Times New Roman" w:hAnsi="Arial" w:cs="Arial"/>
          <w:lang w:eastAsia="cs-CZ"/>
        </w:rPr>
        <w:t>)</w:t>
      </w:r>
    </w:p>
    <w:p w:rsidR="005F096C" w:rsidRPr="005F096C" w:rsidRDefault="005F096C" w:rsidP="00265400">
      <w:pPr>
        <w:ind w:left="2832" w:firstLine="708"/>
        <w:jc w:val="left"/>
        <w:rPr>
          <w:rFonts w:ascii="Arial" w:eastAsia="Times New Roman" w:hAnsi="Arial" w:cs="Arial"/>
          <w:sz w:val="8"/>
          <w:szCs w:val="8"/>
          <w:lang w:eastAsia="cs-CZ"/>
        </w:rPr>
      </w:pPr>
    </w:p>
    <w:p w:rsidR="00265400" w:rsidRPr="005F096C" w:rsidRDefault="00265400" w:rsidP="005F096C">
      <w:pPr>
        <w:jc w:val="both"/>
        <w:rPr>
          <w:rFonts w:ascii="Arial" w:eastAsia="Times New Roman" w:hAnsi="Arial" w:cs="Arial"/>
          <w:bCs/>
          <w:sz w:val="20"/>
          <w:lang w:eastAsia="cs-CZ"/>
        </w:rPr>
      </w:pPr>
      <w:r w:rsidRPr="005F096C">
        <w:rPr>
          <w:rFonts w:ascii="Arial" w:eastAsia="Times New Roman" w:hAnsi="Arial" w:cs="Arial"/>
          <w:bCs/>
          <w:sz w:val="20"/>
          <w:lang w:eastAsia="cs-CZ"/>
        </w:rPr>
        <w:t>Jedná s Mistrovství jihočeského kraje v</w:t>
      </w:r>
      <w:r w:rsidR="005F096C" w:rsidRPr="005F096C">
        <w:rPr>
          <w:rFonts w:ascii="Arial" w:eastAsia="Times New Roman" w:hAnsi="Arial" w:cs="Arial"/>
          <w:bCs/>
          <w:sz w:val="20"/>
          <w:lang w:eastAsia="cs-CZ"/>
        </w:rPr>
        <w:t> </w:t>
      </w:r>
      <w:r w:rsidRPr="005F096C">
        <w:rPr>
          <w:rFonts w:ascii="Arial" w:eastAsia="Times New Roman" w:hAnsi="Arial" w:cs="Arial"/>
          <w:bCs/>
          <w:sz w:val="20"/>
          <w:lang w:eastAsia="cs-CZ"/>
        </w:rPr>
        <w:t>cyklokrosu</w:t>
      </w:r>
      <w:r w:rsidR="005F096C" w:rsidRPr="005F096C">
        <w:rPr>
          <w:rFonts w:ascii="Arial" w:eastAsia="Times New Roman" w:hAnsi="Arial" w:cs="Arial"/>
          <w:bCs/>
          <w:sz w:val="20"/>
          <w:lang w:eastAsia="cs-CZ"/>
        </w:rPr>
        <w:t xml:space="preserve"> pro rok 2018. </w:t>
      </w:r>
      <w:r w:rsidRPr="005F096C">
        <w:rPr>
          <w:rFonts w:ascii="Arial" w:eastAsia="Times New Roman" w:hAnsi="Arial" w:cs="Arial"/>
          <w:bCs/>
          <w:sz w:val="20"/>
          <w:lang w:eastAsia="cs-CZ"/>
        </w:rPr>
        <w:t>Každý závodník předloží platnou licenci své národní federace pro rok 2018. Závodí se podle platných pravidel ČSC a ustanovení tohoto rozpisu. Každý závodník startuje na vlastní nebezpečí, pořadatel neručí za škody závodníkům vzniklé ani jimi způsobené. Pořadatel si vyhrazuje právo případných nutných technických změn oproti rozpisu závodu z důvodu nepředvídaných okolností.</w:t>
      </w:r>
    </w:p>
    <w:p w:rsidR="00265400" w:rsidRPr="00C627F0" w:rsidRDefault="00265400" w:rsidP="00265400">
      <w:pPr>
        <w:jc w:val="left"/>
        <w:rPr>
          <w:rFonts w:ascii="Arial" w:eastAsia="Times New Roman" w:hAnsi="Arial" w:cs="Arial"/>
          <w:lang w:eastAsia="cs-CZ"/>
        </w:rPr>
      </w:pPr>
    </w:p>
    <w:p w:rsidR="00C627F0" w:rsidRPr="00C627F0" w:rsidRDefault="00C627F0" w:rsidP="00C627F0">
      <w:pPr>
        <w:jc w:val="left"/>
        <w:rPr>
          <w:rFonts w:ascii="Arial" w:eastAsia="Times New Roman" w:hAnsi="Arial" w:cs="Arial"/>
          <w:b/>
          <w:bCs/>
          <w:sz w:val="8"/>
          <w:szCs w:val="8"/>
          <w:lang w:eastAsia="cs-CZ"/>
        </w:rPr>
      </w:pPr>
      <w:r w:rsidRPr="00C627F0">
        <w:rPr>
          <w:rFonts w:ascii="Arial" w:eastAsia="Times New Roman" w:hAnsi="Arial" w:cs="Arial"/>
          <w:sz w:val="8"/>
          <w:szCs w:val="8"/>
          <w:lang w:eastAsia="cs-CZ"/>
        </w:rPr>
        <w:tab/>
      </w:r>
      <w:r w:rsidRPr="00C627F0">
        <w:rPr>
          <w:rFonts w:ascii="Arial" w:eastAsia="Times New Roman" w:hAnsi="Arial" w:cs="Arial"/>
          <w:sz w:val="8"/>
          <w:szCs w:val="8"/>
          <w:lang w:eastAsia="cs-CZ"/>
        </w:rPr>
        <w:tab/>
      </w:r>
    </w:p>
    <w:p w:rsidR="00BB6CDB" w:rsidRPr="00060A07" w:rsidRDefault="00E5368B" w:rsidP="00BB6CDB">
      <w:pPr>
        <w:jc w:val="left"/>
        <w:rPr>
          <w:rFonts w:ascii="Arial" w:eastAsia="Times New Roman" w:hAnsi="Arial" w:cs="Arial"/>
          <w:lang w:eastAsia="cs-CZ"/>
        </w:rPr>
      </w:pPr>
      <w:r w:rsidRPr="00265400">
        <w:rPr>
          <w:rFonts w:ascii="Arial" w:eastAsia="Times New Roman" w:hAnsi="Arial" w:cs="Arial"/>
          <w:b/>
          <w:sz w:val="20"/>
          <w:lang w:eastAsia="cs-CZ"/>
        </w:rPr>
        <w:t>Program</w:t>
      </w:r>
      <w:r w:rsidR="00265400" w:rsidRPr="00265400">
        <w:rPr>
          <w:rFonts w:ascii="Arial" w:eastAsia="Times New Roman" w:hAnsi="Arial" w:cs="Arial"/>
          <w:b/>
          <w:sz w:val="20"/>
          <w:lang w:eastAsia="cs-CZ"/>
        </w:rPr>
        <w:t xml:space="preserve"> Velké ceny</w:t>
      </w:r>
      <w:r w:rsidRPr="00265400">
        <w:rPr>
          <w:rFonts w:ascii="Arial" w:eastAsia="Times New Roman" w:hAnsi="Arial" w:cs="Arial"/>
          <w:b/>
          <w:sz w:val="20"/>
          <w:lang w:eastAsia="cs-CZ"/>
        </w:rPr>
        <w:t xml:space="preserve">: </w:t>
      </w:r>
      <w:r w:rsidRPr="00C627F0">
        <w:rPr>
          <w:rFonts w:ascii="Arial" w:eastAsia="Times New Roman" w:hAnsi="Arial" w:cs="Arial"/>
          <w:lang w:eastAsia="cs-CZ"/>
        </w:rPr>
        <w:tab/>
      </w:r>
      <w:r w:rsidR="004B66DB">
        <w:rPr>
          <w:rFonts w:ascii="Arial" w:eastAsia="Times New Roman" w:hAnsi="Arial" w:cs="Arial"/>
          <w:lang w:eastAsia="cs-CZ"/>
        </w:rPr>
        <w:t xml:space="preserve">13.30 </w:t>
      </w:r>
      <w:r w:rsidR="004B66DB">
        <w:rPr>
          <w:rFonts w:ascii="Arial" w:eastAsia="Times New Roman" w:hAnsi="Arial" w:cs="Arial"/>
          <w:lang w:eastAsia="cs-CZ"/>
        </w:rPr>
        <w:tab/>
      </w:r>
      <w:r w:rsidR="00BB6CDB" w:rsidRPr="00060A07">
        <w:rPr>
          <w:rFonts w:ascii="Arial" w:eastAsia="Times New Roman" w:hAnsi="Arial" w:cs="Arial"/>
          <w:lang w:eastAsia="cs-CZ"/>
        </w:rPr>
        <w:t xml:space="preserve">Muži - cyklokrosová kola </w:t>
      </w:r>
      <w:r w:rsidR="00BB6CDB">
        <w:rPr>
          <w:rFonts w:ascii="Arial" w:eastAsia="Times New Roman" w:hAnsi="Arial" w:cs="Arial"/>
          <w:lang w:eastAsia="cs-CZ"/>
        </w:rPr>
        <w:t>(r.1999 a starší)</w:t>
      </w:r>
      <w:r w:rsidR="00BB6CDB">
        <w:rPr>
          <w:rFonts w:ascii="Arial" w:eastAsia="Times New Roman" w:hAnsi="Arial" w:cs="Arial"/>
          <w:lang w:eastAsia="cs-CZ"/>
        </w:rPr>
        <w:tab/>
      </w:r>
      <w:r w:rsidR="00BB6CDB">
        <w:rPr>
          <w:rFonts w:ascii="Arial" w:eastAsia="Times New Roman" w:hAnsi="Arial" w:cs="Arial"/>
          <w:lang w:eastAsia="cs-CZ"/>
        </w:rPr>
        <w:tab/>
      </w:r>
      <w:r w:rsidR="005F096C">
        <w:rPr>
          <w:rFonts w:ascii="Arial" w:eastAsia="Times New Roman" w:hAnsi="Arial" w:cs="Arial"/>
          <w:lang w:eastAsia="cs-CZ"/>
        </w:rPr>
        <w:tab/>
      </w:r>
      <w:r w:rsidR="00BB6CDB">
        <w:rPr>
          <w:rFonts w:ascii="Arial" w:eastAsia="Times New Roman" w:hAnsi="Arial" w:cs="Arial"/>
          <w:lang w:eastAsia="cs-CZ"/>
        </w:rPr>
        <w:t>8 kol</w:t>
      </w:r>
    </w:p>
    <w:p w:rsidR="00BB6CDB" w:rsidRPr="00060A07" w:rsidRDefault="00BB6CDB" w:rsidP="00BB6CDB">
      <w:pPr>
        <w:ind w:firstLine="708"/>
        <w:jc w:val="left"/>
        <w:rPr>
          <w:rFonts w:ascii="Arial" w:eastAsia="Times New Roman" w:hAnsi="Arial" w:cs="Arial"/>
          <w:lang w:eastAsia="cs-CZ"/>
        </w:rPr>
      </w:pPr>
      <w:r w:rsidRPr="00060A07">
        <w:rPr>
          <w:rFonts w:ascii="Arial" w:eastAsia="Times New Roman" w:hAnsi="Arial" w:cs="Arial"/>
          <w:lang w:eastAsia="cs-CZ"/>
        </w:rPr>
        <w:t xml:space="preserve">       </w:t>
      </w:r>
      <w:r w:rsidRPr="00060A07">
        <w:rPr>
          <w:rFonts w:ascii="Arial" w:eastAsia="Times New Roman" w:hAnsi="Arial" w:cs="Arial"/>
          <w:lang w:eastAsia="cs-CZ"/>
        </w:rPr>
        <w:tab/>
      </w:r>
      <w:r w:rsidR="004B66DB">
        <w:rPr>
          <w:rFonts w:ascii="Arial" w:eastAsia="Times New Roman" w:hAnsi="Arial" w:cs="Arial"/>
          <w:lang w:eastAsia="cs-CZ"/>
        </w:rPr>
        <w:tab/>
      </w:r>
      <w:r w:rsidR="004B66DB">
        <w:rPr>
          <w:rFonts w:ascii="Arial" w:eastAsia="Times New Roman" w:hAnsi="Arial" w:cs="Arial"/>
          <w:lang w:eastAsia="cs-CZ"/>
        </w:rPr>
        <w:tab/>
      </w:r>
      <w:r w:rsidRPr="00060A07">
        <w:rPr>
          <w:rFonts w:ascii="Arial" w:eastAsia="Times New Roman" w:hAnsi="Arial" w:cs="Arial"/>
          <w:lang w:eastAsia="cs-CZ"/>
        </w:rPr>
        <w:t xml:space="preserve">Muži -  MTB kola </w:t>
      </w:r>
      <w:r>
        <w:rPr>
          <w:rFonts w:ascii="Arial" w:eastAsia="Times New Roman" w:hAnsi="Arial" w:cs="Arial"/>
          <w:lang w:eastAsia="cs-CZ"/>
        </w:rPr>
        <w:t>(r. 1999 a starší)</w:t>
      </w:r>
      <w:r>
        <w:rPr>
          <w:rFonts w:ascii="Arial" w:eastAsia="Times New Roman" w:hAnsi="Arial" w:cs="Arial"/>
          <w:lang w:eastAsia="cs-CZ"/>
        </w:rPr>
        <w:tab/>
      </w:r>
      <w:r>
        <w:rPr>
          <w:rFonts w:ascii="Arial" w:eastAsia="Times New Roman" w:hAnsi="Arial" w:cs="Arial"/>
          <w:lang w:eastAsia="cs-CZ"/>
        </w:rPr>
        <w:tab/>
      </w:r>
      <w:r>
        <w:rPr>
          <w:rFonts w:ascii="Arial" w:eastAsia="Times New Roman" w:hAnsi="Arial" w:cs="Arial"/>
          <w:lang w:eastAsia="cs-CZ"/>
        </w:rPr>
        <w:tab/>
      </w:r>
      <w:r w:rsidR="005F096C">
        <w:rPr>
          <w:rFonts w:ascii="Arial" w:eastAsia="Times New Roman" w:hAnsi="Arial" w:cs="Arial"/>
          <w:lang w:eastAsia="cs-CZ"/>
        </w:rPr>
        <w:tab/>
      </w:r>
      <w:r>
        <w:rPr>
          <w:rFonts w:ascii="Arial" w:eastAsia="Times New Roman" w:hAnsi="Arial" w:cs="Arial"/>
          <w:lang w:eastAsia="cs-CZ"/>
        </w:rPr>
        <w:t>8 kol</w:t>
      </w:r>
    </w:p>
    <w:p w:rsidR="00BB6CDB" w:rsidRPr="00060A07" w:rsidRDefault="00BB6CDB" w:rsidP="004B66DB">
      <w:pPr>
        <w:ind w:left="2124" w:firstLine="708"/>
        <w:jc w:val="left"/>
        <w:rPr>
          <w:rFonts w:ascii="Arial" w:eastAsia="Times New Roman" w:hAnsi="Arial" w:cs="Arial"/>
          <w:lang w:eastAsia="cs-CZ"/>
        </w:rPr>
      </w:pPr>
      <w:r w:rsidRPr="00060A07">
        <w:rPr>
          <w:rFonts w:ascii="Arial" w:eastAsia="Times New Roman" w:hAnsi="Arial" w:cs="Arial"/>
          <w:lang w:eastAsia="cs-CZ"/>
        </w:rPr>
        <w:t>Ženy bez rozlišení kol</w:t>
      </w:r>
      <w:r>
        <w:rPr>
          <w:rFonts w:ascii="Arial" w:eastAsia="Times New Roman" w:hAnsi="Arial" w:cs="Arial"/>
          <w:lang w:eastAsia="cs-CZ"/>
        </w:rPr>
        <w:t xml:space="preserve"> (r. 1999 a starší)</w:t>
      </w:r>
      <w:r>
        <w:rPr>
          <w:rFonts w:ascii="Arial" w:eastAsia="Times New Roman" w:hAnsi="Arial" w:cs="Arial"/>
          <w:lang w:eastAsia="cs-CZ"/>
        </w:rPr>
        <w:tab/>
      </w:r>
      <w:r>
        <w:rPr>
          <w:rFonts w:ascii="Arial" w:eastAsia="Times New Roman" w:hAnsi="Arial" w:cs="Arial"/>
          <w:lang w:eastAsia="cs-CZ"/>
        </w:rPr>
        <w:tab/>
      </w:r>
      <w:r w:rsidR="005F096C">
        <w:rPr>
          <w:rFonts w:ascii="Arial" w:eastAsia="Times New Roman" w:hAnsi="Arial" w:cs="Arial"/>
          <w:lang w:eastAsia="cs-CZ"/>
        </w:rPr>
        <w:tab/>
      </w:r>
      <w:r>
        <w:rPr>
          <w:rFonts w:ascii="Arial" w:eastAsia="Times New Roman" w:hAnsi="Arial" w:cs="Arial"/>
          <w:lang w:eastAsia="cs-CZ"/>
        </w:rPr>
        <w:t>4 kola</w:t>
      </w:r>
      <w:r>
        <w:rPr>
          <w:rFonts w:ascii="Arial" w:eastAsia="Times New Roman" w:hAnsi="Arial" w:cs="Arial"/>
          <w:lang w:eastAsia="cs-CZ"/>
        </w:rPr>
        <w:tab/>
      </w:r>
    </w:p>
    <w:p w:rsidR="00265400" w:rsidRDefault="00BB6CDB" w:rsidP="00265400">
      <w:pPr>
        <w:ind w:left="2124" w:firstLine="708"/>
        <w:jc w:val="left"/>
        <w:rPr>
          <w:rFonts w:ascii="Arial" w:eastAsia="Times New Roman" w:hAnsi="Arial" w:cs="Arial"/>
          <w:lang w:eastAsia="cs-CZ"/>
        </w:rPr>
      </w:pPr>
      <w:r>
        <w:rPr>
          <w:rFonts w:ascii="Arial" w:eastAsia="Times New Roman" w:hAnsi="Arial" w:cs="Arial"/>
          <w:lang w:eastAsia="cs-CZ"/>
        </w:rPr>
        <w:t xml:space="preserve">Děti </w:t>
      </w:r>
      <w:r w:rsidRPr="00060A07">
        <w:rPr>
          <w:rFonts w:ascii="Arial" w:eastAsia="Times New Roman" w:hAnsi="Arial" w:cs="Arial"/>
          <w:lang w:eastAsia="cs-CZ"/>
        </w:rPr>
        <w:t>bez rozlišení kol</w:t>
      </w:r>
      <w:r>
        <w:rPr>
          <w:rFonts w:ascii="Arial" w:eastAsia="Times New Roman" w:hAnsi="Arial" w:cs="Arial"/>
          <w:lang w:eastAsia="cs-CZ"/>
        </w:rPr>
        <w:t xml:space="preserve"> (r. 2000 a mladší)</w:t>
      </w:r>
      <w:r>
        <w:rPr>
          <w:rFonts w:ascii="Arial" w:eastAsia="Times New Roman" w:hAnsi="Arial" w:cs="Arial"/>
          <w:lang w:eastAsia="cs-CZ"/>
        </w:rPr>
        <w:tab/>
      </w:r>
      <w:r>
        <w:rPr>
          <w:rFonts w:ascii="Arial" w:eastAsia="Times New Roman" w:hAnsi="Arial" w:cs="Arial"/>
          <w:lang w:eastAsia="cs-CZ"/>
        </w:rPr>
        <w:tab/>
      </w:r>
      <w:r w:rsidR="005F096C">
        <w:rPr>
          <w:rFonts w:ascii="Arial" w:eastAsia="Times New Roman" w:hAnsi="Arial" w:cs="Arial"/>
          <w:lang w:eastAsia="cs-CZ"/>
        </w:rPr>
        <w:tab/>
      </w:r>
      <w:r w:rsidR="004B66DB">
        <w:rPr>
          <w:rFonts w:ascii="Arial" w:eastAsia="Times New Roman" w:hAnsi="Arial" w:cs="Arial"/>
          <w:lang w:eastAsia="cs-CZ"/>
        </w:rPr>
        <w:t>4</w:t>
      </w:r>
      <w:r>
        <w:rPr>
          <w:rFonts w:ascii="Arial" w:eastAsia="Times New Roman" w:hAnsi="Arial" w:cs="Arial"/>
          <w:lang w:eastAsia="cs-CZ"/>
        </w:rPr>
        <w:t xml:space="preserve"> kola</w:t>
      </w:r>
    </w:p>
    <w:p w:rsidR="00265400" w:rsidRPr="00265400" w:rsidRDefault="00265400" w:rsidP="00265400">
      <w:pPr>
        <w:ind w:left="2124" w:firstLine="708"/>
        <w:jc w:val="left"/>
        <w:rPr>
          <w:rFonts w:ascii="Arial" w:eastAsia="Times New Roman" w:hAnsi="Arial" w:cs="Arial"/>
          <w:sz w:val="8"/>
          <w:szCs w:val="8"/>
          <w:lang w:eastAsia="cs-CZ"/>
        </w:rPr>
      </w:pPr>
    </w:p>
    <w:p w:rsidR="00265400" w:rsidRPr="007A0AD7" w:rsidRDefault="00265400" w:rsidP="00265400">
      <w:pPr>
        <w:jc w:val="both"/>
        <w:rPr>
          <w:rFonts w:ascii="Arial" w:eastAsia="Times New Roman" w:hAnsi="Arial" w:cs="Arial"/>
          <w:bCs/>
          <w:sz w:val="20"/>
          <w:szCs w:val="20"/>
          <w:lang w:eastAsia="cs-CZ"/>
        </w:rPr>
      </w:pPr>
      <w:r w:rsidRPr="007A0AD7">
        <w:rPr>
          <w:rFonts w:ascii="Arial" w:eastAsia="Times New Roman" w:hAnsi="Arial" w:cs="Arial"/>
          <w:sz w:val="20"/>
          <w:szCs w:val="20"/>
          <w:lang w:eastAsia="cs-CZ"/>
        </w:rPr>
        <w:t xml:space="preserve">Jedná se o závod cyklokrosových a horských kol pro širokou veřejnost. </w:t>
      </w:r>
      <w:r w:rsidRPr="007A0AD7">
        <w:rPr>
          <w:rFonts w:ascii="Arial" w:eastAsia="Times New Roman" w:hAnsi="Arial" w:cs="Arial"/>
          <w:bCs/>
          <w:sz w:val="20"/>
          <w:szCs w:val="20"/>
          <w:lang w:eastAsia="cs-CZ"/>
        </w:rPr>
        <w:t>Při prezentaci potvrdí příchozí svým podpisem svůj dobrý zdravotní stav a to, že startují na vlastní nebezpečí. Přilby jsou povinné! Každý závodník startuje na vlastní nebezpečí, pořadatel neručí za škody závodníkům vzniklé ani jimi způsobené. Pořadatel si vyhrazuje právo případných nutných technických změn oproti rozpisu závodu z důvodu nepředvídaných okolností.</w:t>
      </w:r>
    </w:p>
    <w:p w:rsidR="00265400" w:rsidRPr="00060A07" w:rsidRDefault="00265400" w:rsidP="00265400">
      <w:pPr>
        <w:jc w:val="left"/>
        <w:rPr>
          <w:rFonts w:ascii="Arial" w:eastAsia="Times New Roman" w:hAnsi="Arial" w:cs="Arial"/>
          <w:lang w:eastAsia="cs-CZ"/>
        </w:rPr>
      </w:pPr>
    </w:p>
    <w:p w:rsidR="00C627F0" w:rsidRPr="00C627F0" w:rsidRDefault="00C627F0" w:rsidP="00C627F0">
      <w:pPr>
        <w:jc w:val="left"/>
        <w:rPr>
          <w:rFonts w:ascii="Arial" w:eastAsia="Times New Roman" w:hAnsi="Arial" w:cs="Arial"/>
          <w:b/>
          <w:bCs/>
          <w:sz w:val="8"/>
          <w:szCs w:val="8"/>
          <w:lang w:eastAsia="cs-CZ"/>
        </w:rPr>
      </w:pPr>
      <w:r w:rsidRPr="00C627F0">
        <w:rPr>
          <w:rFonts w:ascii="Arial" w:eastAsia="Times New Roman" w:hAnsi="Arial" w:cs="Arial"/>
          <w:sz w:val="8"/>
          <w:szCs w:val="8"/>
          <w:lang w:eastAsia="cs-CZ"/>
        </w:rPr>
        <w:tab/>
      </w:r>
      <w:r w:rsidRPr="00C627F0">
        <w:rPr>
          <w:rFonts w:ascii="Arial" w:eastAsia="Times New Roman" w:hAnsi="Arial" w:cs="Arial"/>
          <w:sz w:val="8"/>
          <w:szCs w:val="8"/>
          <w:lang w:eastAsia="cs-CZ"/>
        </w:rPr>
        <w:tab/>
      </w:r>
    </w:p>
    <w:p w:rsidR="00273F60" w:rsidRPr="00C627F0" w:rsidRDefault="00E5368B" w:rsidP="00273F60">
      <w:pPr>
        <w:jc w:val="left"/>
        <w:rPr>
          <w:rFonts w:ascii="Arial" w:eastAsia="Times New Roman" w:hAnsi="Arial" w:cs="Arial"/>
          <w:bCs/>
          <w:i/>
          <w:lang w:eastAsia="cs-CZ"/>
        </w:rPr>
      </w:pPr>
      <w:r w:rsidRPr="00C627F0">
        <w:rPr>
          <w:rFonts w:ascii="Arial" w:eastAsia="Times New Roman" w:hAnsi="Arial" w:cs="Arial"/>
          <w:b/>
          <w:lang w:eastAsia="cs-CZ"/>
        </w:rPr>
        <w:t>Kancelář závodu:</w:t>
      </w:r>
      <w:r w:rsidRPr="00C627F0">
        <w:rPr>
          <w:rFonts w:ascii="Arial" w:eastAsia="Times New Roman" w:hAnsi="Arial" w:cs="Arial"/>
          <w:lang w:eastAsia="cs-CZ"/>
        </w:rPr>
        <w:t xml:space="preserve"> </w:t>
      </w:r>
      <w:r w:rsidR="00273F60" w:rsidRPr="00C627F0">
        <w:rPr>
          <w:rFonts w:ascii="Arial" w:eastAsia="Times New Roman" w:hAnsi="Arial" w:cs="Arial"/>
          <w:lang w:eastAsia="cs-CZ"/>
        </w:rPr>
        <w:tab/>
        <w:t xml:space="preserve">areál Střelnice Břeskáč, </w:t>
      </w:r>
      <w:r w:rsidR="00273F60" w:rsidRPr="00C627F0">
        <w:rPr>
          <w:rFonts w:ascii="Arial" w:hAnsi="Arial" w:cs="Arial"/>
          <w:color w:val="222222"/>
        </w:rPr>
        <w:t>U Dolního Skrýchova 197, 377 01 Jindřichův Hradec</w:t>
      </w:r>
      <w:r w:rsidR="00273F60" w:rsidRPr="00C627F0">
        <w:rPr>
          <w:rFonts w:ascii="Arial" w:eastAsia="Times New Roman" w:hAnsi="Arial" w:cs="Arial"/>
          <w:lang w:eastAsia="cs-CZ"/>
        </w:rPr>
        <w:t xml:space="preserve"> </w:t>
      </w:r>
    </w:p>
    <w:p w:rsidR="00C627F0" w:rsidRPr="00C627F0" w:rsidRDefault="00C627F0" w:rsidP="00C627F0">
      <w:pPr>
        <w:jc w:val="left"/>
        <w:rPr>
          <w:rFonts w:ascii="Arial" w:eastAsia="Times New Roman" w:hAnsi="Arial" w:cs="Arial"/>
          <w:b/>
          <w:bCs/>
          <w:sz w:val="8"/>
          <w:szCs w:val="8"/>
          <w:lang w:eastAsia="cs-CZ"/>
        </w:rPr>
      </w:pPr>
      <w:r w:rsidRPr="00C627F0">
        <w:rPr>
          <w:rFonts w:ascii="Arial" w:eastAsia="Times New Roman" w:hAnsi="Arial" w:cs="Arial"/>
          <w:sz w:val="8"/>
          <w:szCs w:val="8"/>
          <w:lang w:eastAsia="cs-CZ"/>
        </w:rPr>
        <w:tab/>
      </w:r>
      <w:r w:rsidRPr="00C627F0">
        <w:rPr>
          <w:rFonts w:ascii="Arial" w:eastAsia="Times New Roman" w:hAnsi="Arial" w:cs="Arial"/>
          <w:sz w:val="8"/>
          <w:szCs w:val="8"/>
          <w:lang w:eastAsia="cs-CZ"/>
        </w:rPr>
        <w:tab/>
      </w:r>
    </w:p>
    <w:p w:rsidR="00B41E71" w:rsidRPr="00C627F0" w:rsidRDefault="00B41E71" w:rsidP="00B41E71">
      <w:pPr>
        <w:jc w:val="left"/>
        <w:rPr>
          <w:rFonts w:ascii="Arial" w:eastAsia="Times New Roman" w:hAnsi="Arial" w:cs="Arial"/>
          <w:lang w:eastAsia="cs-CZ"/>
        </w:rPr>
      </w:pPr>
      <w:r w:rsidRPr="00C627F0">
        <w:rPr>
          <w:rFonts w:ascii="Arial" w:eastAsia="Times New Roman" w:hAnsi="Arial" w:cs="Arial"/>
          <w:b/>
          <w:bCs/>
          <w:lang w:eastAsia="cs-CZ"/>
        </w:rPr>
        <w:t>Trať:</w:t>
      </w:r>
      <w:r w:rsidRPr="00C627F0">
        <w:rPr>
          <w:rFonts w:ascii="Arial" w:eastAsia="Times New Roman" w:hAnsi="Arial" w:cs="Arial"/>
          <w:lang w:eastAsia="cs-CZ"/>
        </w:rPr>
        <w:t xml:space="preserve"> </w:t>
      </w:r>
      <w:r w:rsidRPr="00C627F0">
        <w:rPr>
          <w:rFonts w:ascii="Arial" w:eastAsia="Times New Roman" w:hAnsi="Arial" w:cs="Arial"/>
          <w:lang w:eastAsia="cs-CZ"/>
        </w:rPr>
        <w:tab/>
      </w:r>
      <w:r w:rsidRPr="00C627F0">
        <w:rPr>
          <w:rFonts w:ascii="Arial" w:eastAsia="Times New Roman" w:hAnsi="Arial" w:cs="Arial"/>
          <w:lang w:eastAsia="cs-CZ"/>
        </w:rPr>
        <w:tab/>
      </w:r>
      <w:r w:rsidR="00273F60" w:rsidRPr="00C627F0">
        <w:rPr>
          <w:rFonts w:ascii="Arial" w:eastAsia="Times New Roman" w:hAnsi="Arial" w:cs="Arial"/>
          <w:lang w:eastAsia="cs-CZ"/>
        </w:rPr>
        <w:tab/>
      </w:r>
      <w:r w:rsidRPr="00C627F0">
        <w:rPr>
          <w:rFonts w:ascii="Arial" w:eastAsia="Times New Roman" w:hAnsi="Arial" w:cs="Arial"/>
          <w:lang w:eastAsia="cs-CZ"/>
        </w:rPr>
        <w:t>okruh 2,</w:t>
      </w:r>
      <w:r w:rsidR="00273F60" w:rsidRPr="00C627F0">
        <w:rPr>
          <w:rFonts w:ascii="Arial" w:eastAsia="Times New Roman" w:hAnsi="Arial" w:cs="Arial"/>
          <w:lang w:eastAsia="cs-CZ"/>
        </w:rPr>
        <w:t>8</w:t>
      </w:r>
      <w:r w:rsidRPr="00C627F0">
        <w:rPr>
          <w:rFonts w:ascii="Arial" w:eastAsia="Times New Roman" w:hAnsi="Arial" w:cs="Arial"/>
          <w:lang w:eastAsia="cs-CZ"/>
        </w:rPr>
        <w:t xml:space="preserve"> km</w:t>
      </w:r>
      <w:r w:rsidR="00273F60" w:rsidRPr="00C627F0">
        <w:rPr>
          <w:rFonts w:ascii="Arial" w:eastAsia="Times New Roman" w:hAnsi="Arial" w:cs="Arial"/>
          <w:lang w:eastAsia="cs-CZ"/>
        </w:rPr>
        <w:t xml:space="preserve">, 1 zdvojené depo </w:t>
      </w:r>
    </w:p>
    <w:p w:rsidR="00273F60" w:rsidRPr="004B66DB" w:rsidRDefault="00C627F0" w:rsidP="004B66DB">
      <w:pPr>
        <w:jc w:val="left"/>
        <w:rPr>
          <w:rFonts w:ascii="Arial" w:eastAsia="Times New Roman" w:hAnsi="Arial" w:cs="Arial"/>
          <w:b/>
          <w:bCs/>
          <w:sz w:val="8"/>
          <w:szCs w:val="8"/>
          <w:lang w:eastAsia="cs-CZ"/>
        </w:rPr>
      </w:pPr>
      <w:r w:rsidRPr="00C627F0">
        <w:rPr>
          <w:rFonts w:ascii="Arial" w:eastAsia="Times New Roman" w:hAnsi="Arial" w:cs="Arial"/>
          <w:sz w:val="8"/>
          <w:szCs w:val="8"/>
          <w:lang w:eastAsia="cs-CZ"/>
        </w:rPr>
        <w:tab/>
      </w:r>
      <w:r w:rsidRPr="00C627F0">
        <w:rPr>
          <w:rFonts w:ascii="Arial" w:eastAsia="Times New Roman" w:hAnsi="Arial" w:cs="Arial"/>
          <w:sz w:val="8"/>
          <w:szCs w:val="8"/>
          <w:lang w:eastAsia="cs-CZ"/>
        </w:rPr>
        <w:tab/>
      </w:r>
    </w:p>
    <w:p w:rsidR="00C627F0" w:rsidRPr="00C627F0" w:rsidRDefault="00C627F0" w:rsidP="00C627F0">
      <w:pPr>
        <w:jc w:val="left"/>
        <w:rPr>
          <w:rFonts w:ascii="Arial" w:eastAsia="Times New Roman" w:hAnsi="Arial" w:cs="Arial"/>
          <w:b/>
          <w:bCs/>
          <w:sz w:val="8"/>
          <w:szCs w:val="8"/>
          <w:lang w:eastAsia="cs-CZ"/>
        </w:rPr>
      </w:pPr>
      <w:r w:rsidRPr="00C627F0">
        <w:rPr>
          <w:rFonts w:ascii="Arial" w:eastAsia="Times New Roman" w:hAnsi="Arial" w:cs="Arial"/>
          <w:sz w:val="8"/>
          <w:szCs w:val="8"/>
          <w:lang w:eastAsia="cs-CZ"/>
        </w:rPr>
        <w:tab/>
      </w:r>
      <w:r w:rsidRPr="00C627F0">
        <w:rPr>
          <w:rFonts w:ascii="Arial" w:eastAsia="Times New Roman" w:hAnsi="Arial" w:cs="Arial"/>
          <w:sz w:val="8"/>
          <w:szCs w:val="8"/>
          <w:lang w:eastAsia="cs-CZ"/>
        </w:rPr>
        <w:tab/>
      </w:r>
    </w:p>
    <w:p w:rsidR="00273F60" w:rsidRPr="00C627F0" w:rsidRDefault="00C627F0" w:rsidP="006126DA">
      <w:pPr>
        <w:jc w:val="left"/>
        <w:rPr>
          <w:rFonts w:ascii="Arial" w:eastAsia="Times New Roman" w:hAnsi="Arial" w:cs="Arial"/>
          <w:bCs/>
          <w:lang w:eastAsia="cs-CZ"/>
        </w:rPr>
      </w:pPr>
      <w:r>
        <w:rPr>
          <w:rFonts w:ascii="Arial" w:eastAsia="Times New Roman" w:hAnsi="Arial" w:cs="Arial"/>
          <w:b/>
          <w:bCs/>
          <w:lang w:eastAsia="cs-CZ"/>
        </w:rPr>
        <w:t>Zdravotní zajištění:</w:t>
      </w:r>
      <w:r w:rsidR="00273F60" w:rsidRPr="00C627F0">
        <w:rPr>
          <w:rFonts w:ascii="Arial" w:eastAsia="Times New Roman" w:hAnsi="Arial" w:cs="Arial"/>
          <w:bCs/>
          <w:lang w:eastAsia="cs-CZ"/>
        </w:rPr>
        <w:tab/>
        <w:t>ZZS Jindřichův Hradec</w:t>
      </w:r>
    </w:p>
    <w:p w:rsidR="00C627F0" w:rsidRPr="00C627F0" w:rsidRDefault="00C627F0" w:rsidP="00C627F0">
      <w:pPr>
        <w:jc w:val="left"/>
        <w:rPr>
          <w:rFonts w:ascii="Arial" w:eastAsia="Times New Roman" w:hAnsi="Arial" w:cs="Arial"/>
          <w:b/>
          <w:bCs/>
          <w:sz w:val="8"/>
          <w:szCs w:val="8"/>
          <w:lang w:eastAsia="cs-CZ"/>
        </w:rPr>
      </w:pPr>
      <w:r w:rsidRPr="00C627F0">
        <w:rPr>
          <w:rFonts w:ascii="Arial" w:eastAsia="Times New Roman" w:hAnsi="Arial" w:cs="Arial"/>
          <w:sz w:val="8"/>
          <w:szCs w:val="8"/>
          <w:lang w:eastAsia="cs-CZ"/>
        </w:rPr>
        <w:tab/>
      </w:r>
      <w:r w:rsidRPr="00C627F0">
        <w:rPr>
          <w:rFonts w:ascii="Arial" w:eastAsia="Times New Roman" w:hAnsi="Arial" w:cs="Arial"/>
          <w:sz w:val="8"/>
          <w:szCs w:val="8"/>
          <w:lang w:eastAsia="cs-CZ"/>
        </w:rPr>
        <w:tab/>
      </w:r>
    </w:p>
    <w:p w:rsidR="006126DA" w:rsidRDefault="006126DA" w:rsidP="006126DA">
      <w:pPr>
        <w:jc w:val="left"/>
        <w:rPr>
          <w:rFonts w:ascii="Arial" w:eastAsia="Times New Roman" w:hAnsi="Arial" w:cs="Arial"/>
          <w:lang w:eastAsia="cs-CZ"/>
        </w:rPr>
      </w:pPr>
      <w:r w:rsidRPr="00C627F0">
        <w:rPr>
          <w:rFonts w:ascii="Arial" w:eastAsia="Times New Roman" w:hAnsi="Arial" w:cs="Arial"/>
          <w:b/>
          <w:bCs/>
          <w:lang w:eastAsia="cs-CZ"/>
        </w:rPr>
        <w:t>Ceny:</w:t>
      </w:r>
      <w:r w:rsidRPr="00C627F0">
        <w:rPr>
          <w:rFonts w:ascii="Arial" w:eastAsia="Times New Roman" w:hAnsi="Arial" w:cs="Arial"/>
          <w:lang w:eastAsia="cs-CZ"/>
        </w:rPr>
        <w:t xml:space="preserve"> </w:t>
      </w:r>
      <w:r w:rsidR="00A961EF" w:rsidRPr="00C627F0">
        <w:rPr>
          <w:rFonts w:ascii="Arial" w:eastAsia="Times New Roman" w:hAnsi="Arial" w:cs="Arial"/>
          <w:lang w:eastAsia="cs-CZ"/>
        </w:rPr>
        <w:tab/>
      </w:r>
      <w:r w:rsidR="00A961EF" w:rsidRPr="00C627F0">
        <w:rPr>
          <w:rFonts w:ascii="Arial" w:eastAsia="Times New Roman" w:hAnsi="Arial" w:cs="Arial"/>
          <w:lang w:eastAsia="cs-CZ"/>
        </w:rPr>
        <w:tab/>
      </w:r>
      <w:r w:rsidR="00273F60" w:rsidRPr="00C627F0">
        <w:rPr>
          <w:rFonts w:ascii="Arial" w:eastAsia="Times New Roman" w:hAnsi="Arial" w:cs="Arial"/>
          <w:lang w:eastAsia="cs-CZ"/>
        </w:rPr>
        <w:tab/>
        <w:t xml:space="preserve">Věcné ceny pro </w:t>
      </w:r>
      <w:r w:rsidRPr="00C627F0">
        <w:rPr>
          <w:rFonts w:ascii="Arial" w:eastAsia="Times New Roman" w:hAnsi="Arial" w:cs="Arial"/>
          <w:lang w:eastAsia="cs-CZ"/>
        </w:rPr>
        <w:t>první 3 v každé kategorii</w:t>
      </w:r>
      <w:r w:rsidR="00273F60" w:rsidRPr="00C627F0">
        <w:rPr>
          <w:rFonts w:ascii="Arial" w:eastAsia="Times New Roman" w:hAnsi="Arial" w:cs="Arial"/>
          <w:lang w:eastAsia="cs-CZ"/>
        </w:rPr>
        <w:t>.</w:t>
      </w:r>
    </w:p>
    <w:p w:rsidR="007A0AD7" w:rsidRPr="004B66DB" w:rsidRDefault="007A0AD7" w:rsidP="007A0AD7">
      <w:pPr>
        <w:jc w:val="left"/>
        <w:rPr>
          <w:rFonts w:ascii="Arial" w:eastAsia="Times New Roman" w:hAnsi="Arial" w:cs="Arial"/>
          <w:sz w:val="12"/>
          <w:szCs w:val="12"/>
          <w:lang w:eastAsia="cs-CZ"/>
        </w:rPr>
      </w:pPr>
    </w:p>
    <w:p w:rsidR="007A0AD7" w:rsidRPr="007A0AD7" w:rsidRDefault="007A0AD7" w:rsidP="007A0AD7">
      <w:pPr>
        <w:ind w:left="2124" w:hanging="2124"/>
        <w:jc w:val="left"/>
        <w:rPr>
          <w:sz w:val="20"/>
          <w:szCs w:val="20"/>
        </w:rPr>
      </w:pPr>
      <w:r>
        <w:rPr>
          <w:rFonts w:ascii="Arial" w:hAnsi="Arial" w:cs="Arial"/>
          <w:b/>
          <w:iCs/>
          <w:color w:val="000000"/>
        </w:rPr>
        <w:t>GDPR :</w:t>
      </w:r>
      <w:r>
        <w:rPr>
          <w:rFonts w:ascii="Arial" w:hAnsi="Arial" w:cs="Arial"/>
          <w:iCs/>
          <w:color w:val="000000"/>
        </w:rPr>
        <w:t xml:space="preserve"> </w:t>
      </w:r>
      <w:r>
        <w:rPr>
          <w:rFonts w:ascii="Arial" w:hAnsi="Arial" w:cs="Arial"/>
          <w:iCs/>
          <w:color w:val="000000"/>
        </w:rPr>
        <w:tab/>
      </w:r>
      <w:r w:rsidRPr="007A0AD7">
        <w:rPr>
          <w:rFonts w:ascii="Arial" w:hAnsi="Arial" w:cs="Arial"/>
          <w:iCs/>
          <w:color w:val="000000"/>
          <w:sz w:val="20"/>
          <w:szCs w:val="20"/>
        </w:rPr>
        <w:t>Účastník závodu souhlasí se zpracováním osobních údajů pro účely evidence na startu a v cíli. Činnost na závodě bude audio-vizuálně dokumentována (publikování fotografií a videí) v rámci jeho redakční a propagační činnosti. Za zveřejněné záznamy zodpovídá ředitel závodu. </w:t>
      </w:r>
    </w:p>
    <w:p w:rsidR="004B66DB" w:rsidRPr="004B66DB" w:rsidRDefault="004B66DB" w:rsidP="004B66DB">
      <w:pPr>
        <w:jc w:val="left"/>
        <w:rPr>
          <w:rStyle w:val="Siln"/>
          <w:rFonts w:ascii="Arial" w:hAnsi="Arial" w:cs="Arial"/>
          <w:sz w:val="12"/>
          <w:szCs w:val="12"/>
        </w:rPr>
      </w:pPr>
    </w:p>
    <w:p w:rsidR="006659E9" w:rsidRPr="006659E9" w:rsidRDefault="004B66DB" w:rsidP="004B66DB">
      <w:pPr>
        <w:jc w:val="left"/>
        <w:rPr>
          <w:rStyle w:val="Siln"/>
          <w:rFonts w:ascii="Arial" w:hAnsi="Arial" w:cs="Arial"/>
          <w:b w:val="0"/>
          <w:sz w:val="20"/>
          <w:u w:val="single"/>
        </w:rPr>
      </w:pPr>
      <w:r w:rsidRPr="00104D77">
        <w:rPr>
          <w:rStyle w:val="Siln"/>
          <w:rFonts w:ascii="Arial" w:hAnsi="Arial" w:cs="Arial"/>
        </w:rPr>
        <w:t>Více:</w:t>
      </w:r>
      <w:r w:rsidRPr="00104D77">
        <w:rPr>
          <w:rStyle w:val="Siln"/>
          <w:rFonts w:ascii="Arial" w:hAnsi="Arial" w:cs="Arial"/>
        </w:rPr>
        <w:tab/>
      </w:r>
      <w:r w:rsidRPr="00104D77">
        <w:rPr>
          <w:rStyle w:val="Siln"/>
          <w:rFonts w:ascii="Arial" w:hAnsi="Arial" w:cs="Arial"/>
        </w:rPr>
        <w:tab/>
      </w:r>
      <w:r>
        <w:rPr>
          <w:rStyle w:val="Siln"/>
          <w:rFonts w:ascii="Arial" w:hAnsi="Arial" w:cs="Arial"/>
        </w:rPr>
        <w:tab/>
      </w:r>
      <w:r w:rsidR="006659E9" w:rsidRPr="006659E9">
        <w:rPr>
          <w:rStyle w:val="Siln"/>
          <w:rFonts w:ascii="Arial" w:hAnsi="Arial" w:cs="Arial"/>
          <w:b w:val="0"/>
          <w:sz w:val="20"/>
          <w:u w:val="single"/>
        </w:rPr>
        <w:t>http://www.jh-cycling.cz/cyklokros</w:t>
      </w:r>
    </w:p>
    <w:p w:rsidR="004B66DB" w:rsidRPr="004B66DB" w:rsidRDefault="00792675" w:rsidP="006659E9">
      <w:pPr>
        <w:ind w:left="1416" w:firstLine="708"/>
        <w:jc w:val="left"/>
        <w:rPr>
          <w:rFonts w:ascii="Arial" w:hAnsi="Arial" w:cs="Arial"/>
          <w:sz w:val="20"/>
          <w:szCs w:val="20"/>
        </w:rPr>
      </w:pPr>
      <w:hyperlink r:id="rId9" w:history="1">
        <w:r w:rsidR="004B66DB" w:rsidRPr="004B66DB">
          <w:rPr>
            <w:rStyle w:val="Hypertextovodkaz"/>
            <w:rFonts w:ascii="Arial" w:hAnsi="Arial" w:cs="Arial"/>
            <w:color w:val="auto"/>
            <w:sz w:val="20"/>
            <w:szCs w:val="20"/>
          </w:rPr>
          <w:t>http://cyklokrosjh.blog.cz/</w:t>
        </w:r>
      </w:hyperlink>
      <w:r w:rsidR="004B66DB" w:rsidRPr="004B66DB">
        <w:rPr>
          <w:rFonts w:ascii="Arial" w:hAnsi="Arial" w:cs="Arial"/>
          <w:sz w:val="20"/>
          <w:szCs w:val="20"/>
        </w:rPr>
        <w:t xml:space="preserve">  (propozice, historie, výsledky, fotogalerie, videozáznamy)</w:t>
      </w:r>
    </w:p>
    <w:p w:rsidR="009D15FE" w:rsidRPr="00104D77" w:rsidRDefault="004B66DB" w:rsidP="006126DA">
      <w:pPr>
        <w:jc w:val="left"/>
        <w:rPr>
          <w:rFonts w:ascii="Arial" w:hAnsi="Arial" w:cs="Arial"/>
        </w:rPr>
      </w:pPr>
      <w:r w:rsidRPr="004B66DB">
        <w:rPr>
          <w:rFonts w:ascii="Arial" w:hAnsi="Arial" w:cs="Arial"/>
          <w:sz w:val="20"/>
          <w:szCs w:val="20"/>
        </w:rPr>
        <w:tab/>
      </w:r>
      <w:r w:rsidRPr="004B66DB">
        <w:rPr>
          <w:rFonts w:ascii="Arial" w:hAnsi="Arial" w:cs="Arial"/>
          <w:sz w:val="20"/>
          <w:szCs w:val="20"/>
        </w:rPr>
        <w:tab/>
      </w:r>
      <w:r>
        <w:rPr>
          <w:rFonts w:ascii="Arial" w:hAnsi="Arial" w:cs="Arial"/>
          <w:sz w:val="20"/>
          <w:szCs w:val="20"/>
        </w:rPr>
        <w:tab/>
      </w:r>
      <w:hyperlink r:id="rId10" w:history="1">
        <w:r w:rsidRPr="004B66DB">
          <w:rPr>
            <w:rStyle w:val="Hypertextovodkaz"/>
            <w:rFonts w:ascii="Arial" w:hAnsi="Arial" w:cs="Arial"/>
            <w:color w:val="auto"/>
            <w:sz w:val="20"/>
            <w:szCs w:val="20"/>
          </w:rPr>
          <w:t>https://www.facebook.com/events/504080019931353/?fref=ts</w:t>
        </w:r>
      </w:hyperlink>
    </w:p>
    <w:sectPr w:rsidR="009D15FE" w:rsidRPr="00104D77" w:rsidSect="00C627F0">
      <w:pgSz w:w="11906" w:h="16838"/>
      <w:pgMar w:top="851" w:right="1134" w:bottom="284"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92675" w:rsidRDefault="00792675" w:rsidP="006126DA">
      <w:r>
        <w:separator/>
      </w:r>
    </w:p>
  </w:endnote>
  <w:endnote w:type="continuationSeparator" w:id="0">
    <w:p w:rsidR="00792675" w:rsidRDefault="00792675" w:rsidP="006126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92675" w:rsidRDefault="00792675" w:rsidP="006126DA">
      <w:r>
        <w:separator/>
      </w:r>
    </w:p>
  </w:footnote>
  <w:footnote w:type="continuationSeparator" w:id="0">
    <w:p w:rsidR="00792675" w:rsidRDefault="00792675" w:rsidP="006126D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26DA"/>
    <w:rsid w:val="00003193"/>
    <w:rsid w:val="00003E66"/>
    <w:rsid w:val="00005D2B"/>
    <w:rsid w:val="000100A4"/>
    <w:rsid w:val="00010924"/>
    <w:rsid w:val="00011BA2"/>
    <w:rsid w:val="0001671F"/>
    <w:rsid w:val="00023A71"/>
    <w:rsid w:val="00024CB8"/>
    <w:rsid w:val="0002583D"/>
    <w:rsid w:val="00026151"/>
    <w:rsid w:val="00027618"/>
    <w:rsid w:val="000279AC"/>
    <w:rsid w:val="000317A2"/>
    <w:rsid w:val="000340ED"/>
    <w:rsid w:val="000341CB"/>
    <w:rsid w:val="00034876"/>
    <w:rsid w:val="00034931"/>
    <w:rsid w:val="000368E1"/>
    <w:rsid w:val="0003743D"/>
    <w:rsid w:val="000400B4"/>
    <w:rsid w:val="000406F8"/>
    <w:rsid w:val="00042E88"/>
    <w:rsid w:val="00043206"/>
    <w:rsid w:val="00044C87"/>
    <w:rsid w:val="00047BFA"/>
    <w:rsid w:val="00052B9C"/>
    <w:rsid w:val="000553E3"/>
    <w:rsid w:val="00060A07"/>
    <w:rsid w:val="0006153A"/>
    <w:rsid w:val="00062512"/>
    <w:rsid w:val="000650F6"/>
    <w:rsid w:val="00065C37"/>
    <w:rsid w:val="000676CD"/>
    <w:rsid w:val="00070BA0"/>
    <w:rsid w:val="000774DE"/>
    <w:rsid w:val="00077939"/>
    <w:rsid w:val="00086683"/>
    <w:rsid w:val="0008739B"/>
    <w:rsid w:val="00092419"/>
    <w:rsid w:val="00092FF0"/>
    <w:rsid w:val="00093654"/>
    <w:rsid w:val="00094454"/>
    <w:rsid w:val="00095D62"/>
    <w:rsid w:val="000A011D"/>
    <w:rsid w:val="000A0B9B"/>
    <w:rsid w:val="000A22B7"/>
    <w:rsid w:val="000A2E09"/>
    <w:rsid w:val="000A2E0D"/>
    <w:rsid w:val="000A3A68"/>
    <w:rsid w:val="000A5A59"/>
    <w:rsid w:val="000A6BA6"/>
    <w:rsid w:val="000A774E"/>
    <w:rsid w:val="000A7893"/>
    <w:rsid w:val="000B133C"/>
    <w:rsid w:val="000B452F"/>
    <w:rsid w:val="000C0A44"/>
    <w:rsid w:val="000C1646"/>
    <w:rsid w:val="000C3FF4"/>
    <w:rsid w:val="000C4498"/>
    <w:rsid w:val="000C5016"/>
    <w:rsid w:val="000C5A73"/>
    <w:rsid w:val="000C6B4C"/>
    <w:rsid w:val="000C77CD"/>
    <w:rsid w:val="000C7AC4"/>
    <w:rsid w:val="000D06FF"/>
    <w:rsid w:val="000D0C78"/>
    <w:rsid w:val="000D168E"/>
    <w:rsid w:val="000D1B23"/>
    <w:rsid w:val="000D47E8"/>
    <w:rsid w:val="000D663D"/>
    <w:rsid w:val="000D7F97"/>
    <w:rsid w:val="000E0B92"/>
    <w:rsid w:val="000E0DD4"/>
    <w:rsid w:val="000E61D3"/>
    <w:rsid w:val="000E74A7"/>
    <w:rsid w:val="000F0177"/>
    <w:rsid w:val="000F03F2"/>
    <w:rsid w:val="000F099F"/>
    <w:rsid w:val="000F3290"/>
    <w:rsid w:val="000F3478"/>
    <w:rsid w:val="000F4CBC"/>
    <w:rsid w:val="000F5216"/>
    <w:rsid w:val="000F5455"/>
    <w:rsid w:val="0010191F"/>
    <w:rsid w:val="00102466"/>
    <w:rsid w:val="0010276D"/>
    <w:rsid w:val="00102886"/>
    <w:rsid w:val="00103388"/>
    <w:rsid w:val="001034F7"/>
    <w:rsid w:val="00103835"/>
    <w:rsid w:val="001041EF"/>
    <w:rsid w:val="00104D77"/>
    <w:rsid w:val="001059A6"/>
    <w:rsid w:val="001120B0"/>
    <w:rsid w:val="00112E5E"/>
    <w:rsid w:val="00113913"/>
    <w:rsid w:val="00114642"/>
    <w:rsid w:val="00114A42"/>
    <w:rsid w:val="001155EC"/>
    <w:rsid w:val="0011738B"/>
    <w:rsid w:val="00120003"/>
    <w:rsid w:val="0012142F"/>
    <w:rsid w:val="00121DFF"/>
    <w:rsid w:val="00122433"/>
    <w:rsid w:val="0013189E"/>
    <w:rsid w:val="00132453"/>
    <w:rsid w:val="0013287B"/>
    <w:rsid w:val="00133CEA"/>
    <w:rsid w:val="00133E81"/>
    <w:rsid w:val="00135D2F"/>
    <w:rsid w:val="00137AA1"/>
    <w:rsid w:val="00137C2D"/>
    <w:rsid w:val="001418F0"/>
    <w:rsid w:val="00144596"/>
    <w:rsid w:val="0014669C"/>
    <w:rsid w:val="001521A3"/>
    <w:rsid w:val="00153272"/>
    <w:rsid w:val="001553A2"/>
    <w:rsid w:val="001572D1"/>
    <w:rsid w:val="0015769D"/>
    <w:rsid w:val="00160577"/>
    <w:rsid w:val="00161F25"/>
    <w:rsid w:val="001637DE"/>
    <w:rsid w:val="0016418F"/>
    <w:rsid w:val="00164CE3"/>
    <w:rsid w:val="00170C4C"/>
    <w:rsid w:val="001724B0"/>
    <w:rsid w:val="0017269F"/>
    <w:rsid w:val="0017403D"/>
    <w:rsid w:val="00174A29"/>
    <w:rsid w:val="001755AA"/>
    <w:rsid w:val="001769EE"/>
    <w:rsid w:val="00181CF2"/>
    <w:rsid w:val="00184277"/>
    <w:rsid w:val="0018514A"/>
    <w:rsid w:val="00186886"/>
    <w:rsid w:val="00186B84"/>
    <w:rsid w:val="00187742"/>
    <w:rsid w:val="001900CE"/>
    <w:rsid w:val="001915FE"/>
    <w:rsid w:val="0019698B"/>
    <w:rsid w:val="001969C9"/>
    <w:rsid w:val="001A0089"/>
    <w:rsid w:val="001A3DE5"/>
    <w:rsid w:val="001A4E32"/>
    <w:rsid w:val="001A5E10"/>
    <w:rsid w:val="001A6A38"/>
    <w:rsid w:val="001A751E"/>
    <w:rsid w:val="001A7FEE"/>
    <w:rsid w:val="001B1037"/>
    <w:rsid w:val="001B2B14"/>
    <w:rsid w:val="001B2B19"/>
    <w:rsid w:val="001B35C0"/>
    <w:rsid w:val="001B5031"/>
    <w:rsid w:val="001B675B"/>
    <w:rsid w:val="001B689D"/>
    <w:rsid w:val="001C0BD4"/>
    <w:rsid w:val="001C1253"/>
    <w:rsid w:val="001C181B"/>
    <w:rsid w:val="001C1BF3"/>
    <w:rsid w:val="001D0EFA"/>
    <w:rsid w:val="001E50ED"/>
    <w:rsid w:val="001F0397"/>
    <w:rsid w:val="001F0664"/>
    <w:rsid w:val="001F37ED"/>
    <w:rsid w:val="001F38FE"/>
    <w:rsid w:val="001F4813"/>
    <w:rsid w:val="001F5174"/>
    <w:rsid w:val="001F51B1"/>
    <w:rsid w:val="001F5B08"/>
    <w:rsid w:val="001F5DAD"/>
    <w:rsid w:val="001F6104"/>
    <w:rsid w:val="001F664C"/>
    <w:rsid w:val="001F6CA4"/>
    <w:rsid w:val="001F7F4A"/>
    <w:rsid w:val="002004A2"/>
    <w:rsid w:val="00202575"/>
    <w:rsid w:val="002035F7"/>
    <w:rsid w:val="00205B19"/>
    <w:rsid w:val="00207890"/>
    <w:rsid w:val="00210294"/>
    <w:rsid w:val="00211AE1"/>
    <w:rsid w:val="002125F6"/>
    <w:rsid w:val="0021274D"/>
    <w:rsid w:val="00213A80"/>
    <w:rsid w:val="002162A2"/>
    <w:rsid w:val="00216502"/>
    <w:rsid w:val="0021708B"/>
    <w:rsid w:val="00217D7C"/>
    <w:rsid w:val="0022516C"/>
    <w:rsid w:val="0022606E"/>
    <w:rsid w:val="00226678"/>
    <w:rsid w:val="00227140"/>
    <w:rsid w:val="00233F8F"/>
    <w:rsid w:val="002346A7"/>
    <w:rsid w:val="002369E6"/>
    <w:rsid w:val="0024312F"/>
    <w:rsid w:val="00250D57"/>
    <w:rsid w:val="00250EA6"/>
    <w:rsid w:val="002510C7"/>
    <w:rsid w:val="00252139"/>
    <w:rsid w:val="00252B7C"/>
    <w:rsid w:val="00253404"/>
    <w:rsid w:val="002534FE"/>
    <w:rsid w:val="00253960"/>
    <w:rsid w:val="0025591A"/>
    <w:rsid w:val="0026088B"/>
    <w:rsid w:val="0026088D"/>
    <w:rsid w:val="00260C14"/>
    <w:rsid w:val="00261930"/>
    <w:rsid w:val="002633B4"/>
    <w:rsid w:val="002639B4"/>
    <w:rsid w:val="00263B38"/>
    <w:rsid w:val="00264A0C"/>
    <w:rsid w:val="00264F80"/>
    <w:rsid w:val="00265400"/>
    <w:rsid w:val="00266538"/>
    <w:rsid w:val="00267418"/>
    <w:rsid w:val="002738D9"/>
    <w:rsid w:val="00273F60"/>
    <w:rsid w:val="00274B07"/>
    <w:rsid w:val="0027545C"/>
    <w:rsid w:val="002767E6"/>
    <w:rsid w:val="002779AF"/>
    <w:rsid w:val="00280F42"/>
    <w:rsid w:val="00284E85"/>
    <w:rsid w:val="00285D17"/>
    <w:rsid w:val="002861C3"/>
    <w:rsid w:val="00290B8A"/>
    <w:rsid w:val="00290BE2"/>
    <w:rsid w:val="00290E7A"/>
    <w:rsid w:val="00291EE0"/>
    <w:rsid w:val="00293BE6"/>
    <w:rsid w:val="00294F57"/>
    <w:rsid w:val="00295365"/>
    <w:rsid w:val="00295B2C"/>
    <w:rsid w:val="00295CB7"/>
    <w:rsid w:val="00296AEB"/>
    <w:rsid w:val="002A1430"/>
    <w:rsid w:val="002A1C9D"/>
    <w:rsid w:val="002A4913"/>
    <w:rsid w:val="002A51B7"/>
    <w:rsid w:val="002A5C9D"/>
    <w:rsid w:val="002A5D44"/>
    <w:rsid w:val="002A7931"/>
    <w:rsid w:val="002A7FA9"/>
    <w:rsid w:val="002B0F41"/>
    <w:rsid w:val="002B4356"/>
    <w:rsid w:val="002B4F40"/>
    <w:rsid w:val="002B666B"/>
    <w:rsid w:val="002C124D"/>
    <w:rsid w:val="002C412F"/>
    <w:rsid w:val="002C4EB2"/>
    <w:rsid w:val="002C5FB4"/>
    <w:rsid w:val="002D102D"/>
    <w:rsid w:val="002D33B3"/>
    <w:rsid w:val="002D37E7"/>
    <w:rsid w:val="002D5464"/>
    <w:rsid w:val="002E29F6"/>
    <w:rsid w:val="002E32E0"/>
    <w:rsid w:val="002E4906"/>
    <w:rsid w:val="002E713E"/>
    <w:rsid w:val="002F090E"/>
    <w:rsid w:val="002F0E56"/>
    <w:rsid w:val="002F2D82"/>
    <w:rsid w:val="002F7297"/>
    <w:rsid w:val="00300FF7"/>
    <w:rsid w:val="0030513E"/>
    <w:rsid w:val="00312811"/>
    <w:rsid w:val="00312B15"/>
    <w:rsid w:val="0031570E"/>
    <w:rsid w:val="00316208"/>
    <w:rsid w:val="00317278"/>
    <w:rsid w:val="00317442"/>
    <w:rsid w:val="00317492"/>
    <w:rsid w:val="00321BD6"/>
    <w:rsid w:val="00322174"/>
    <w:rsid w:val="0032279A"/>
    <w:rsid w:val="0032468B"/>
    <w:rsid w:val="00325041"/>
    <w:rsid w:val="00326302"/>
    <w:rsid w:val="0033619F"/>
    <w:rsid w:val="00337CD0"/>
    <w:rsid w:val="0034173B"/>
    <w:rsid w:val="00345F1D"/>
    <w:rsid w:val="0034682D"/>
    <w:rsid w:val="003506B9"/>
    <w:rsid w:val="00352CF2"/>
    <w:rsid w:val="003546A8"/>
    <w:rsid w:val="0035479D"/>
    <w:rsid w:val="00357206"/>
    <w:rsid w:val="00361D68"/>
    <w:rsid w:val="00361FAA"/>
    <w:rsid w:val="003629A8"/>
    <w:rsid w:val="003645FE"/>
    <w:rsid w:val="003652E3"/>
    <w:rsid w:val="00367C37"/>
    <w:rsid w:val="003704C2"/>
    <w:rsid w:val="00374836"/>
    <w:rsid w:val="003761A3"/>
    <w:rsid w:val="00376E6F"/>
    <w:rsid w:val="00377918"/>
    <w:rsid w:val="00381EEC"/>
    <w:rsid w:val="00382C8C"/>
    <w:rsid w:val="00383155"/>
    <w:rsid w:val="00383F8E"/>
    <w:rsid w:val="00386EC6"/>
    <w:rsid w:val="003907F0"/>
    <w:rsid w:val="003922BC"/>
    <w:rsid w:val="00392A85"/>
    <w:rsid w:val="00392FE6"/>
    <w:rsid w:val="00393A0D"/>
    <w:rsid w:val="00393D63"/>
    <w:rsid w:val="00394EC2"/>
    <w:rsid w:val="00394F86"/>
    <w:rsid w:val="00395B8B"/>
    <w:rsid w:val="0039626C"/>
    <w:rsid w:val="00396E0A"/>
    <w:rsid w:val="0039725A"/>
    <w:rsid w:val="003A17EB"/>
    <w:rsid w:val="003A74C3"/>
    <w:rsid w:val="003B133E"/>
    <w:rsid w:val="003B2CEC"/>
    <w:rsid w:val="003B4160"/>
    <w:rsid w:val="003C10C4"/>
    <w:rsid w:val="003C2080"/>
    <w:rsid w:val="003C25FD"/>
    <w:rsid w:val="003C2E8E"/>
    <w:rsid w:val="003C4FBB"/>
    <w:rsid w:val="003C64A6"/>
    <w:rsid w:val="003D0B76"/>
    <w:rsid w:val="003D0E8C"/>
    <w:rsid w:val="003D2046"/>
    <w:rsid w:val="003D2C4D"/>
    <w:rsid w:val="003D59B1"/>
    <w:rsid w:val="003D613D"/>
    <w:rsid w:val="003D7D24"/>
    <w:rsid w:val="003E321E"/>
    <w:rsid w:val="003E64EE"/>
    <w:rsid w:val="003F091E"/>
    <w:rsid w:val="003F1CE8"/>
    <w:rsid w:val="003F21F7"/>
    <w:rsid w:val="003F3F04"/>
    <w:rsid w:val="003F560D"/>
    <w:rsid w:val="003F5FEC"/>
    <w:rsid w:val="00404366"/>
    <w:rsid w:val="00404C2F"/>
    <w:rsid w:val="00404F5E"/>
    <w:rsid w:val="004056BD"/>
    <w:rsid w:val="00405CA9"/>
    <w:rsid w:val="00405EB7"/>
    <w:rsid w:val="0040639A"/>
    <w:rsid w:val="004078F4"/>
    <w:rsid w:val="00407FF3"/>
    <w:rsid w:val="00412AD6"/>
    <w:rsid w:val="004148D0"/>
    <w:rsid w:val="00416EA0"/>
    <w:rsid w:val="004205F3"/>
    <w:rsid w:val="00425B85"/>
    <w:rsid w:val="00426699"/>
    <w:rsid w:val="00426A33"/>
    <w:rsid w:val="00427EF7"/>
    <w:rsid w:val="00431A73"/>
    <w:rsid w:val="004322BF"/>
    <w:rsid w:val="00434721"/>
    <w:rsid w:val="00434EA6"/>
    <w:rsid w:val="00436C46"/>
    <w:rsid w:val="00443C6C"/>
    <w:rsid w:val="0044457F"/>
    <w:rsid w:val="004451C1"/>
    <w:rsid w:val="00446594"/>
    <w:rsid w:val="0045245C"/>
    <w:rsid w:val="00457382"/>
    <w:rsid w:val="00460B4F"/>
    <w:rsid w:val="0046363E"/>
    <w:rsid w:val="00463E55"/>
    <w:rsid w:val="0046793F"/>
    <w:rsid w:val="0047225A"/>
    <w:rsid w:val="00472392"/>
    <w:rsid w:val="004749B0"/>
    <w:rsid w:val="0048059F"/>
    <w:rsid w:val="00480632"/>
    <w:rsid w:val="00482702"/>
    <w:rsid w:val="004844F9"/>
    <w:rsid w:val="00485390"/>
    <w:rsid w:val="00490F20"/>
    <w:rsid w:val="0049397E"/>
    <w:rsid w:val="004946D8"/>
    <w:rsid w:val="0049555A"/>
    <w:rsid w:val="00495C4F"/>
    <w:rsid w:val="004963C6"/>
    <w:rsid w:val="004A0235"/>
    <w:rsid w:val="004A2657"/>
    <w:rsid w:val="004A3367"/>
    <w:rsid w:val="004A41C2"/>
    <w:rsid w:val="004A52A3"/>
    <w:rsid w:val="004B2007"/>
    <w:rsid w:val="004B66DB"/>
    <w:rsid w:val="004B69E8"/>
    <w:rsid w:val="004B7FD2"/>
    <w:rsid w:val="004C0129"/>
    <w:rsid w:val="004C069D"/>
    <w:rsid w:val="004C218B"/>
    <w:rsid w:val="004C3052"/>
    <w:rsid w:val="004C6B24"/>
    <w:rsid w:val="004D044B"/>
    <w:rsid w:val="004D2722"/>
    <w:rsid w:val="004D5CF5"/>
    <w:rsid w:val="004E0818"/>
    <w:rsid w:val="004E108F"/>
    <w:rsid w:val="004E2658"/>
    <w:rsid w:val="004E2951"/>
    <w:rsid w:val="004E3226"/>
    <w:rsid w:val="004E38A0"/>
    <w:rsid w:val="004E5577"/>
    <w:rsid w:val="004F1A97"/>
    <w:rsid w:val="004F1D34"/>
    <w:rsid w:val="004F24AE"/>
    <w:rsid w:val="004F56F7"/>
    <w:rsid w:val="004F6C92"/>
    <w:rsid w:val="005040B6"/>
    <w:rsid w:val="005043EA"/>
    <w:rsid w:val="00504B1C"/>
    <w:rsid w:val="005062E3"/>
    <w:rsid w:val="00510496"/>
    <w:rsid w:val="00512FC7"/>
    <w:rsid w:val="00513223"/>
    <w:rsid w:val="005143BD"/>
    <w:rsid w:val="005156EF"/>
    <w:rsid w:val="00515B6E"/>
    <w:rsid w:val="005167B5"/>
    <w:rsid w:val="00517045"/>
    <w:rsid w:val="0051728F"/>
    <w:rsid w:val="0052452F"/>
    <w:rsid w:val="00525981"/>
    <w:rsid w:val="00525D61"/>
    <w:rsid w:val="0053107C"/>
    <w:rsid w:val="005321EB"/>
    <w:rsid w:val="0053237E"/>
    <w:rsid w:val="00532BA2"/>
    <w:rsid w:val="0053381A"/>
    <w:rsid w:val="00534A7F"/>
    <w:rsid w:val="005354B2"/>
    <w:rsid w:val="00536C58"/>
    <w:rsid w:val="0053709B"/>
    <w:rsid w:val="00537E9C"/>
    <w:rsid w:val="005416FA"/>
    <w:rsid w:val="005426C0"/>
    <w:rsid w:val="00543242"/>
    <w:rsid w:val="005435BD"/>
    <w:rsid w:val="00544663"/>
    <w:rsid w:val="005479F2"/>
    <w:rsid w:val="00547B65"/>
    <w:rsid w:val="005502E6"/>
    <w:rsid w:val="00550CD1"/>
    <w:rsid w:val="00551473"/>
    <w:rsid w:val="00554C5F"/>
    <w:rsid w:val="00555C80"/>
    <w:rsid w:val="005579BE"/>
    <w:rsid w:val="005600A6"/>
    <w:rsid w:val="0056051C"/>
    <w:rsid w:val="00560E07"/>
    <w:rsid w:val="00562E74"/>
    <w:rsid w:val="00564044"/>
    <w:rsid w:val="00565800"/>
    <w:rsid w:val="005718FE"/>
    <w:rsid w:val="005743EE"/>
    <w:rsid w:val="00575F05"/>
    <w:rsid w:val="00577096"/>
    <w:rsid w:val="00581F03"/>
    <w:rsid w:val="00585509"/>
    <w:rsid w:val="00586755"/>
    <w:rsid w:val="00592A09"/>
    <w:rsid w:val="00592A21"/>
    <w:rsid w:val="005934CF"/>
    <w:rsid w:val="00593F09"/>
    <w:rsid w:val="005948AB"/>
    <w:rsid w:val="00597414"/>
    <w:rsid w:val="00597E6F"/>
    <w:rsid w:val="005A41E1"/>
    <w:rsid w:val="005A4931"/>
    <w:rsid w:val="005A6855"/>
    <w:rsid w:val="005A6D84"/>
    <w:rsid w:val="005B0AF9"/>
    <w:rsid w:val="005B1042"/>
    <w:rsid w:val="005B2C76"/>
    <w:rsid w:val="005B3852"/>
    <w:rsid w:val="005B496C"/>
    <w:rsid w:val="005C3C4A"/>
    <w:rsid w:val="005C4605"/>
    <w:rsid w:val="005C6456"/>
    <w:rsid w:val="005C6CFC"/>
    <w:rsid w:val="005C7748"/>
    <w:rsid w:val="005D17DA"/>
    <w:rsid w:val="005D1D1E"/>
    <w:rsid w:val="005D5517"/>
    <w:rsid w:val="005D5984"/>
    <w:rsid w:val="005D6496"/>
    <w:rsid w:val="005E27D9"/>
    <w:rsid w:val="005E2AF8"/>
    <w:rsid w:val="005E2B95"/>
    <w:rsid w:val="005E410B"/>
    <w:rsid w:val="005E7180"/>
    <w:rsid w:val="005F096C"/>
    <w:rsid w:val="005F2EDC"/>
    <w:rsid w:val="005F3144"/>
    <w:rsid w:val="005F3982"/>
    <w:rsid w:val="005F4810"/>
    <w:rsid w:val="005F4F71"/>
    <w:rsid w:val="005F5176"/>
    <w:rsid w:val="005F6A48"/>
    <w:rsid w:val="006006C5"/>
    <w:rsid w:val="0060088D"/>
    <w:rsid w:val="0060234C"/>
    <w:rsid w:val="00602874"/>
    <w:rsid w:val="00606DFA"/>
    <w:rsid w:val="006126DA"/>
    <w:rsid w:val="0061396A"/>
    <w:rsid w:val="00613D74"/>
    <w:rsid w:val="00614F08"/>
    <w:rsid w:val="00617E27"/>
    <w:rsid w:val="006200C5"/>
    <w:rsid w:val="00621CB9"/>
    <w:rsid w:val="00625EEF"/>
    <w:rsid w:val="006308D3"/>
    <w:rsid w:val="006336A5"/>
    <w:rsid w:val="0063585B"/>
    <w:rsid w:val="00635A24"/>
    <w:rsid w:val="00637731"/>
    <w:rsid w:val="00641A4C"/>
    <w:rsid w:val="00647907"/>
    <w:rsid w:val="00650195"/>
    <w:rsid w:val="006529A6"/>
    <w:rsid w:val="00653AF0"/>
    <w:rsid w:val="006541CC"/>
    <w:rsid w:val="006541EF"/>
    <w:rsid w:val="006543A4"/>
    <w:rsid w:val="00655315"/>
    <w:rsid w:val="00656C31"/>
    <w:rsid w:val="006579F1"/>
    <w:rsid w:val="00660A6A"/>
    <w:rsid w:val="00664384"/>
    <w:rsid w:val="006644E3"/>
    <w:rsid w:val="00664811"/>
    <w:rsid w:val="006649CB"/>
    <w:rsid w:val="006659E9"/>
    <w:rsid w:val="0066763F"/>
    <w:rsid w:val="0067078E"/>
    <w:rsid w:val="00670918"/>
    <w:rsid w:val="006716CA"/>
    <w:rsid w:val="006743DA"/>
    <w:rsid w:val="0067495B"/>
    <w:rsid w:val="00675E12"/>
    <w:rsid w:val="00677851"/>
    <w:rsid w:val="0068079E"/>
    <w:rsid w:val="006857AF"/>
    <w:rsid w:val="00691190"/>
    <w:rsid w:val="0069408F"/>
    <w:rsid w:val="006A0034"/>
    <w:rsid w:val="006A181A"/>
    <w:rsid w:val="006A605E"/>
    <w:rsid w:val="006A6175"/>
    <w:rsid w:val="006B05A1"/>
    <w:rsid w:val="006B1E57"/>
    <w:rsid w:val="006B4EFD"/>
    <w:rsid w:val="006B5F12"/>
    <w:rsid w:val="006B6ED3"/>
    <w:rsid w:val="006C0FBC"/>
    <w:rsid w:val="006C1998"/>
    <w:rsid w:val="006D1204"/>
    <w:rsid w:val="006D2E4E"/>
    <w:rsid w:val="006D38EE"/>
    <w:rsid w:val="006D6DA6"/>
    <w:rsid w:val="006D7305"/>
    <w:rsid w:val="006D7782"/>
    <w:rsid w:val="006E1594"/>
    <w:rsid w:val="006E183C"/>
    <w:rsid w:val="006E3564"/>
    <w:rsid w:val="006E475E"/>
    <w:rsid w:val="006E484D"/>
    <w:rsid w:val="006F0AE6"/>
    <w:rsid w:val="006F0B34"/>
    <w:rsid w:val="006F0B9F"/>
    <w:rsid w:val="006F0DD6"/>
    <w:rsid w:val="006F0FCA"/>
    <w:rsid w:val="006F3723"/>
    <w:rsid w:val="006F5DB6"/>
    <w:rsid w:val="006F7877"/>
    <w:rsid w:val="00700503"/>
    <w:rsid w:val="00700D13"/>
    <w:rsid w:val="00702007"/>
    <w:rsid w:val="00705AE5"/>
    <w:rsid w:val="007077FF"/>
    <w:rsid w:val="0071029D"/>
    <w:rsid w:val="00710A64"/>
    <w:rsid w:val="00711026"/>
    <w:rsid w:val="0071176C"/>
    <w:rsid w:val="00712103"/>
    <w:rsid w:val="00714559"/>
    <w:rsid w:val="00724B4D"/>
    <w:rsid w:val="00726A7F"/>
    <w:rsid w:val="00727074"/>
    <w:rsid w:val="00731672"/>
    <w:rsid w:val="00731A91"/>
    <w:rsid w:val="00731AA2"/>
    <w:rsid w:val="00735361"/>
    <w:rsid w:val="00736F2E"/>
    <w:rsid w:val="007376E6"/>
    <w:rsid w:val="00742E70"/>
    <w:rsid w:val="0074675F"/>
    <w:rsid w:val="0074697E"/>
    <w:rsid w:val="00751595"/>
    <w:rsid w:val="0075199B"/>
    <w:rsid w:val="0075215A"/>
    <w:rsid w:val="00755CB4"/>
    <w:rsid w:val="00756D5B"/>
    <w:rsid w:val="007576EC"/>
    <w:rsid w:val="0076009C"/>
    <w:rsid w:val="007601EF"/>
    <w:rsid w:val="007605C1"/>
    <w:rsid w:val="0076122F"/>
    <w:rsid w:val="00762D9D"/>
    <w:rsid w:val="007644A3"/>
    <w:rsid w:val="007704E4"/>
    <w:rsid w:val="007728AC"/>
    <w:rsid w:val="0077341F"/>
    <w:rsid w:val="00774621"/>
    <w:rsid w:val="00783EEF"/>
    <w:rsid w:val="00786CAF"/>
    <w:rsid w:val="00786F3B"/>
    <w:rsid w:val="00790FAB"/>
    <w:rsid w:val="007922F6"/>
    <w:rsid w:val="007924BA"/>
    <w:rsid w:val="00792675"/>
    <w:rsid w:val="00792D86"/>
    <w:rsid w:val="00794460"/>
    <w:rsid w:val="00797145"/>
    <w:rsid w:val="007A0766"/>
    <w:rsid w:val="007A0AD7"/>
    <w:rsid w:val="007A3A56"/>
    <w:rsid w:val="007A41E4"/>
    <w:rsid w:val="007A6837"/>
    <w:rsid w:val="007B09E0"/>
    <w:rsid w:val="007B124D"/>
    <w:rsid w:val="007B42D6"/>
    <w:rsid w:val="007B79A1"/>
    <w:rsid w:val="007C3FAB"/>
    <w:rsid w:val="007C549C"/>
    <w:rsid w:val="007C7E1D"/>
    <w:rsid w:val="007D048B"/>
    <w:rsid w:val="007D0DF8"/>
    <w:rsid w:val="007D3A4C"/>
    <w:rsid w:val="007D4B4D"/>
    <w:rsid w:val="007D4BF8"/>
    <w:rsid w:val="007D4ED2"/>
    <w:rsid w:val="007E3557"/>
    <w:rsid w:val="007E407E"/>
    <w:rsid w:val="007E4C23"/>
    <w:rsid w:val="007E546F"/>
    <w:rsid w:val="007E7ABD"/>
    <w:rsid w:val="007F1691"/>
    <w:rsid w:val="007F2C72"/>
    <w:rsid w:val="007F38A5"/>
    <w:rsid w:val="007F6F9D"/>
    <w:rsid w:val="007F7B39"/>
    <w:rsid w:val="00802D6E"/>
    <w:rsid w:val="008076BF"/>
    <w:rsid w:val="00807F62"/>
    <w:rsid w:val="00810863"/>
    <w:rsid w:val="00810B64"/>
    <w:rsid w:val="0081240A"/>
    <w:rsid w:val="008150CA"/>
    <w:rsid w:val="008153AC"/>
    <w:rsid w:val="00815E8C"/>
    <w:rsid w:val="008170C8"/>
    <w:rsid w:val="00820CD6"/>
    <w:rsid w:val="00821C6B"/>
    <w:rsid w:val="00822F7D"/>
    <w:rsid w:val="008251F5"/>
    <w:rsid w:val="00825E74"/>
    <w:rsid w:val="00827A1A"/>
    <w:rsid w:val="00827B21"/>
    <w:rsid w:val="00830063"/>
    <w:rsid w:val="008307A9"/>
    <w:rsid w:val="00831AAA"/>
    <w:rsid w:val="00832432"/>
    <w:rsid w:val="0083433A"/>
    <w:rsid w:val="00834D95"/>
    <w:rsid w:val="00840346"/>
    <w:rsid w:val="00844B22"/>
    <w:rsid w:val="008467C3"/>
    <w:rsid w:val="0085150A"/>
    <w:rsid w:val="00855BD0"/>
    <w:rsid w:val="00855E03"/>
    <w:rsid w:val="0085757B"/>
    <w:rsid w:val="00860615"/>
    <w:rsid w:val="00864155"/>
    <w:rsid w:val="008678E2"/>
    <w:rsid w:val="008708E4"/>
    <w:rsid w:val="008734FF"/>
    <w:rsid w:val="00875BDC"/>
    <w:rsid w:val="00876268"/>
    <w:rsid w:val="00880460"/>
    <w:rsid w:val="0088365E"/>
    <w:rsid w:val="00890FDB"/>
    <w:rsid w:val="00893CA9"/>
    <w:rsid w:val="00895A6B"/>
    <w:rsid w:val="008961C9"/>
    <w:rsid w:val="008A262E"/>
    <w:rsid w:val="008A2C22"/>
    <w:rsid w:val="008A3469"/>
    <w:rsid w:val="008A5E6A"/>
    <w:rsid w:val="008A610B"/>
    <w:rsid w:val="008B0C0D"/>
    <w:rsid w:val="008B3250"/>
    <w:rsid w:val="008B45D2"/>
    <w:rsid w:val="008B68F7"/>
    <w:rsid w:val="008C039F"/>
    <w:rsid w:val="008C1370"/>
    <w:rsid w:val="008C198F"/>
    <w:rsid w:val="008C1DD4"/>
    <w:rsid w:val="008C41CB"/>
    <w:rsid w:val="008C569D"/>
    <w:rsid w:val="008C7CC0"/>
    <w:rsid w:val="008D0DC7"/>
    <w:rsid w:val="008D573A"/>
    <w:rsid w:val="008D575E"/>
    <w:rsid w:val="008D631C"/>
    <w:rsid w:val="008D6488"/>
    <w:rsid w:val="008D7B17"/>
    <w:rsid w:val="008E0658"/>
    <w:rsid w:val="008E3223"/>
    <w:rsid w:val="008F0D07"/>
    <w:rsid w:val="008F27CE"/>
    <w:rsid w:val="008F2A5C"/>
    <w:rsid w:val="008F7F1C"/>
    <w:rsid w:val="009005D3"/>
    <w:rsid w:val="0090593D"/>
    <w:rsid w:val="009072F7"/>
    <w:rsid w:val="00907A8F"/>
    <w:rsid w:val="009117C2"/>
    <w:rsid w:val="00913280"/>
    <w:rsid w:val="0091451B"/>
    <w:rsid w:val="0091629E"/>
    <w:rsid w:val="00917EEB"/>
    <w:rsid w:val="00921068"/>
    <w:rsid w:val="0092195A"/>
    <w:rsid w:val="00925164"/>
    <w:rsid w:val="00926C34"/>
    <w:rsid w:val="00930849"/>
    <w:rsid w:val="00933CE7"/>
    <w:rsid w:val="00933EDA"/>
    <w:rsid w:val="0093499D"/>
    <w:rsid w:val="00935044"/>
    <w:rsid w:val="00940AB7"/>
    <w:rsid w:val="00941CFF"/>
    <w:rsid w:val="00943909"/>
    <w:rsid w:val="009459AA"/>
    <w:rsid w:val="00946825"/>
    <w:rsid w:val="00947031"/>
    <w:rsid w:val="009538A9"/>
    <w:rsid w:val="0095443F"/>
    <w:rsid w:val="009555C8"/>
    <w:rsid w:val="00955646"/>
    <w:rsid w:val="00961AD4"/>
    <w:rsid w:val="009626B7"/>
    <w:rsid w:val="0096428A"/>
    <w:rsid w:val="00964424"/>
    <w:rsid w:val="00965A29"/>
    <w:rsid w:val="00965FD1"/>
    <w:rsid w:val="00974446"/>
    <w:rsid w:val="00975F18"/>
    <w:rsid w:val="00976951"/>
    <w:rsid w:val="0097744D"/>
    <w:rsid w:val="009809AD"/>
    <w:rsid w:val="00982282"/>
    <w:rsid w:val="0098239D"/>
    <w:rsid w:val="00983E9E"/>
    <w:rsid w:val="00986435"/>
    <w:rsid w:val="00987137"/>
    <w:rsid w:val="0098719A"/>
    <w:rsid w:val="0099162E"/>
    <w:rsid w:val="00992EA9"/>
    <w:rsid w:val="00993457"/>
    <w:rsid w:val="009954E1"/>
    <w:rsid w:val="00996BD7"/>
    <w:rsid w:val="00997D03"/>
    <w:rsid w:val="009A01A6"/>
    <w:rsid w:val="009A0805"/>
    <w:rsid w:val="009A6B48"/>
    <w:rsid w:val="009B1136"/>
    <w:rsid w:val="009B6A64"/>
    <w:rsid w:val="009C13A9"/>
    <w:rsid w:val="009C2339"/>
    <w:rsid w:val="009C3C2C"/>
    <w:rsid w:val="009C48D9"/>
    <w:rsid w:val="009C592C"/>
    <w:rsid w:val="009C62BC"/>
    <w:rsid w:val="009C6CFA"/>
    <w:rsid w:val="009C6FA0"/>
    <w:rsid w:val="009D15FE"/>
    <w:rsid w:val="009D1F19"/>
    <w:rsid w:val="009D4AC7"/>
    <w:rsid w:val="009D67BA"/>
    <w:rsid w:val="009D6892"/>
    <w:rsid w:val="009D6B3E"/>
    <w:rsid w:val="009E563C"/>
    <w:rsid w:val="009E6888"/>
    <w:rsid w:val="009E7ADE"/>
    <w:rsid w:val="009F00B4"/>
    <w:rsid w:val="009F19AE"/>
    <w:rsid w:val="009F5DC4"/>
    <w:rsid w:val="009F5F59"/>
    <w:rsid w:val="00A01043"/>
    <w:rsid w:val="00A01A6D"/>
    <w:rsid w:val="00A022F6"/>
    <w:rsid w:val="00A0231F"/>
    <w:rsid w:val="00A029FE"/>
    <w:rsid w:val="00A04666"/>
    <w:rsid w:val="00A04DFC"/>
    <w:rsid w:val="00A078AA"/>
    <w:rsid w:val="00A108EA"/>
    <w:rsid w:val="00A1178A"/>
    <w:rsid w:val="00A13541"/>
    <w:rsid w:val="00A13B78"/>
    <w:rsid w:val="00A151DF"/>
    <w:rsid w:val="00A17450"/>
    <w:rsid w:val="00A20598"/>
    <w:rsid w:val="00A20D5E"/>
    <w:rsid w:val="00A22A00"/>
    <w:rsid w:val="00A23FFD"/>
    <w:rsid w:val="00A24232"/>
    <w:rsid w:val="00A2597A"/>
    <w:rsid w:val="00A2624B"/>
    <w:rsid w:val="00A26A25"/>
    <w:rsid w:val="00A3331E"/>
    <w:rsid w:val="00A3667D"/>
    <w:rsid w:val="00A36EEB"/>
    <w:rsid w:val="00A376EC"/>
    <w:rsid w:val="00A406E7"/>
    <w:rsid w:val="00A4174A"/>
    <w:rsid w:val="00A41C15"/>
    <w:rsid w:val="00A42CDF"/>
    <w:rsid w:val="00A47B47"/>
    <w:rsid w:val="00A52185"/>
    <w:rsid w:val="00A5569C"/>
    <w:rsid w:val="00A55C90"/>
    <w:rsid w:val="00A5646A"/>
    <w:rsid w:val="00A57815"/>
    <w:rsid w:val="00A601E9"/>
    <w:rsid w:val="00A61272"/>
    <w:rsid w:val="00A612C6"/>
    <w:rsid w:val="00A63354"/>
    <w:rsid w:val="00A651E0"/>
    <w:rsid w:val="00A65D7E"/>
    <w:rsid w:val="00A6620A"/>
    <w:rsid w:val="00A70A1E"/>
    <w:rsid w:val="00A7197B"/>
    <w:rsid w:val="00A72EA1"/>
    <w:rsid w:val="00A72EDE"/>
    <w:rsid w:val="00A73EF2"/>
    <w:rsid w:val="00A77039"/>
    <w:rsid w:val="00A81CE3"/>
    <w:rsid w:val="00A829F7"/>
    <w:rsid w:val="00A837E9"/>
    <w:rsid w:val="00A83E32"/>
    <w:rsid w:val="00A9000F"/>
    <w:rsid w:val="00A90079"/>
    <w:rsid w:val="00A95628"/>
    <w:rsid w:val="00A9579A"/>
    <w:rsid w:val="00A961EF"/>
    <w:rsid w:val="00AA0C44"/>
    <w:rsid w:val="00AA14AB"/>
    <w:rsid w:val="00AA1929"/>
    <w:rsid w:val="00AA1FC5"/>
    <w:rsid w:val="00AA438D"/>
    <w:rsid w:val="00AA69CA"/>
    <w:rsid w:val="00AA69EC"/>
    <w:rsid w:val="00AB02BC"/>
    <w:rsid w:val="00AB21D8"/>
    <w:rsid w:val="00AB325F"/>
    <w:rsid w:val="00AB4D50"/>
    <w:rsid w:val="00AB5B39"/>
    <w:rsid w:val="00AB6B20"/>
    <w:rsid w:val="00AC396B"/>
    <w:rsid w:val="00AC43C7"/>
    <w:rsid w:val="00AC6E20"/>
    <w:rsid w:val="00AD0E0A"/>
    <w:rsid w:val="00AD2E86"/>
    <w:rsid w:val="00AD36E6"/>
    <w:rsid w:val="00AD4568"/>
    <w:rsid w:val="00AD5DFD"/>
    <w:rsid w:val="00AD6E3A"/>
    <w:rsid w:val="00AD6EA0"/>
    <w:rsid w:val="00AD74C3"/>
    <w:rsid w:val="00AE1210"/>
    <w:rsid w:val="00AE2274"/>
    <w:rsid w:val="00AE33E5"/>
    <w:rsid w:val="00AE3DF0"/>
    <w:rsid w:val="00AE4CB4"/>
    <w:rsid w:val="00AE52D2"/>
    <w:rsid w:val="00AE61B1"/>
    <w:rsid w:val="00AF1BDA"/>
    <w:rsid w:val="00AF37F1"/>
    <w:rsid w:val="00AF3AE1"/>
    <w:rsid w:val="00AF4421"/>
    <w:rsid w:val="00B00A67"/>
    <w:rsid w:val="00B0220F"/>
    <w:rsid w:val="00B06CB8"/>
    <w:rsid w:val="00B07222"/>
    <w:rsid w:val="00B0762A"/>
    <w:rsid w:val="00B10940"/>
    <w:rsid w:val="00B11985"/>
    <w:rsid w:val="00B129E4"/>
    <w:rsid w:val="00B12A17"/>
    <w:rsid w:val="00B12B09"/>
    <w:rsid w:val="00B13841"/>
    <w:rsid w:val="00B13D9A"/>
    <w:rsid w:val="00B14895"/>
    <w:rsid w:val="00B16AC2"/>
    <w:rsid w:val="00B22731"/>
    <w:rsid w:val="00B2389D"/>
    <w:rsid w:val="00B322A1"/>
    <w:rsid w:val="00B333B3"/>
    <w:rsid w:val="00B36F2E"/>
    <w:rsid w:val="00B374B7"/>
    <w:rsid w:val="00B37A55"/>
    <w:rsid w:val="00B41E71"/>
    <w:rsid w:val="00B42FF1"/>
    <w:rsid w:val="00B44670"/>
    <w:rsid w:val="00B45BFA"/>
    <w:rsid w:val="00B505A2"/>
    <w:rsid w:val="00B5351E"/>
    <w:rsid w:val="00B55030"/>
    <w:rsid w:val="00B60989"/>
    <w:rsid w:val="00B6270F"/>
    <w:rsid w:val="00B62D5C"/>
    <w:rsid w:val="00B63E8C"/>
    <w:rsid w:val="00B65882"/>
    <w:rsid w:val="00B71C66"/>
    <w:rsid w:val="00B723FE"/>
    <w:rsid w:val="00B74070"/>
    <w:rsid w:val="00B74DE0"/>
    <w:rsid w:val="00B75577"/>
    <w:rsid w:val="00B77C4E"/>
    <w:rsid w:val="00B80601"/>
    <w:rsid w:val="00B806B9"/>
    <w:rsid w:val="00B821BC"/>
    <w:rsid w:val="00B854CD"/>
    <w:rsid w:val="00B8655B"/>
    <w:rsid w:val="00B877A8"/>
    <w:rsid w:val="00B877D8"/>
    <w:rsid w:val="00B90B84"/>
    <w:rsid w:val="00B923D9"/>
    <w:rsid w:val="00B92BA8"/>
    <w:rsid w:val="00B95E96"/>
    <w:rsid w:val="00BA09DF"/>
    <w:rsid w:val="00BA0FF4"/>
    <w:rsid w:val="00BA41C9"/>
    <w:rsid w:val="00BB0337"/>
    <w:rsid w:val="00BB4A48"/>
    <w:rsid w:val="00BB6CDB"/>
    <w:rsid w:val="00BB79CC"/>
    <w:rsid w:val="00BC18A0"/>
    <w:rsid w:val="00BC2493"/>
    <w:rsid w:val="00BC294D"/>
    <w:rsid w:val="00BC4649"/>
    <w:rsid w:val="00BC4A07"/>
    <w:rsid w:val="00BD3F2A"/>
    <w:rsid w:val="00BD71D4"/>
    <w:rsid w:val="00BD79F0"/>
    <w:rsid w:val="00BE0A1B"/>
    <w:rsid w:val="00BE231C"/>
    <w:rsid w:val="00BE66CC"/>
    <w:rsid w:val="00BE7B13"/>
    <w:rsid w:val="00BF1DA4"/>
    <w:rsid w:val="00BF30BA"/>
    <w:rsid w:val="00BF3BE4"/>
    <w:rsid w:val="00BF5130"/>
    <w:rsid w:val="00C0066D"/>
    <w:rsid w:val="00C02032"/>
    <w:rsid w:val="00C03087"/>
    <w:rsid w:val="00C03D07"/>
    <w:rsid w:val="00C05641"/>
    <w:rsid w:val="00C05E26"/>
    <w:rsid w:val="00C12307"/>
    <w:rsid w:val="00C12EB0"/>
    <w:rsid w:val="00C15288"/>
    <w:rsid w:val="00C23176"/>
    <w:rsid w:val="00C23C4B"/>
    <w:rsid w:val="00C2450B"/>
    <w:rsid w:val="00C2611B"/>
    <w:rsid w:val="00C2752C"/>
    <w:rsid w:val="00C31094"/>
    <w:rsid w:val="00C31BFC"/>
    <w:rsid w:val="00C33F30"/>
    <w:rsid w:val="00C4290A"/>
    <w:rsid w:val="00C43A8C"/>
    <w:rsid w:val="00C472EA"/>
    <w:rsid w:val="00C50B1B"/>
    <w:rsid w:val="00C51073"/>
    <w:rsid w:val="00C5150A"/>
    <w:rsid w:val="00C52C2F"/>
    <w:rsid w:val="00C56058"/>
    <w:rsid w:val="00C56C65"/>
    <w:rsid w:val="00C57813"/>
    <w:rsid w:val="00C57841"/>
    <w:rsid w:val="00C60F05"/>
    <w:rsid w:val="00C627F0"/>
    <w:rsid w:val="00C636D8"/>
    <w:rsid w:val="00C741F9"/>
    <w:rsid w:val="00C74259"/>
    <w:rsid w:val="00C747C1"/>
    <w:rsid w:val="00C74CAE"/>
    <w:rsid w:val="00C752FA"/>
    <w:rsid w:val="00C75AD3"/>
    <w:rsid w:val="00C75C5B"/>
    <w:rsid w:val="00C762BC"/>
    <w:rsid w:val="00C76443"/>
    <w:rsid w:val="00C80CFE"/>
    <w:rsid w:val="00C833CC"/>
    <w:rsid w:val="00C86CE2"/>
    <w:rsid w:val="00C928B0"/>
    <w:rsid w:val="00C93E36"/>
    <w:rsid w:val="00C963BC"/>
    <w:rsid w:val="00C96528"/>
    <w:rsid w:val="00CA0A6C"/>
    <w:rsid w:val="00CA24BE"/>
    <w:rsid w:val="00CA454E"/>
    <w:rsid w:val="00CA605E"/>
    <w:rsid w:val="00CB0798"/>
    <w:rsid w:val="00CB2A60"/>
    <w:rsid w:val="00CB2F8D"/>
    <w:rsid w:val="00CB3A46"/>
    <w:rsid w:val="00CB3D94"/>
    <w:rsid w:val="00CB4DD2"/>
    <w:rsid w:val="00CB6F23"/>
    <w:rsid w:val="00CC32BC"/>
    <w:rsid w:val="00CC3A3F"/>
    <w:rsid w:val="00CC43F6"/>
    <w:rsid w:val="00CC4405"/>
    <w:rsid w:val="00CC6CD2"/>
    <w:rsid w:val="00CC730B"/>
    <w:rsid w:val="00CC7AE7"/>
    <w:rsid w:val="00CC7CB9"/>
    <w:rsid w:val="00CC7ECA"/>
    <w:rsid w:val="00CD446E"/>
    <w:rsid w:val="00CD4F25"/>
    <w:rsid w:val="00CD59F4"/>
    <w:rsid w:val="00CD6D4E"/>
    <w:rsid w:val="00CD7335"/>
    <w:rsid w:val="00CE0D55"/>
    <w:rsid w:val="00CE53CB"/>
    <w:rsid w:val="00CE6706"/>
    <w:rsid w:val="00CE6AFD"/>
    <w:rsid w:val="00CE7E3B"/>
    <w:rsid w:val="00CF1517"/>
    <w:rsid w:val="00CF3562"/>
    <w:rsid w:val="00CF3665"/>
    <w:rsid w:val="00CF7743"/>
    <w:rsid w:val="00D00F37"/>
    <w:rsid w:val="00D01655"/>
    <w:rsid w:val="00D03135"/>
    <w:rsid w:val="00D06553"/>
    <w:rsid w:val="00D0743B"/>
    <w:rsid w:val="00D10D09"/>
    <w:rsid w:val="00D10D42"/>
    <w:rsid w:val="00D124C0"/>
    <w:rsid w:val="00D13443"/>
    <w:rsid w:val="00D1377C"/>
    <w:rsid w:val="00D151CC"/>
    <w:rsid w:val="00D15814"/>
    <w:rsid w:val="00D15D89"/>
    <w:rsid w:val="00D20A64"/>
    <w:rsid w:val="00D20A6A"/>
    <w:rsid w:val="00D21EEA"/>
    <w:rsid w:val="00D230A0"/>
    <w:rsid w:val="00D27261"/>
    <w:rsid w:val="00D3228F"/>
    <w:rsid w:val="00D3232A"/>
    <w:rsid w:val="00D3324E"/>
    <w:rsid w:val="00D345B0"/>
    <w:rsid w:val="00D34892"/>
    <w:rsid w:val="00D3626B"/>
    <w:rsid w:val="00D363B2"/>
    <w:rsid w:val="00D37209"/>
    <w:rsid w:val="00D37447"/>
    <w:rsid w:val="00D41896"/>
    <w:rsid w:val="00D41F7D"/>
    <w:rsid w:val="00D45C7B"/>
    <w:rsid w:val="00D468F3"/>
    <w:rsid w:val="00D507A5"/>
    <w:rsid w:val="00D512C8"/>
    <w:rsid w:val="00D5192F"/>
    <w:rsid w:val="00D52498"/>
    <w:rsid w:val="00D53450"/>
    <w:rsid w:val="00D54464"/>
    <w:rsid w:val="00D5498B"/>
    <w:rsid w:val="00D565A2"/>
    <w:rsid w:val="00D57A47"/>
    <w:rsid w:val="00D600F8"/>
    <w:rsid w:val="00D64BE9"/>
    <w:rsid w:val="00D65057"/>
    <w:rsid w:val="00D70400"/>
    <w:rsid w:val="00D70F02"/>
    <w:rsid w:val="00D70FAA"/>
    <w:rsid w:val="00D71065"/>
    <w:rsid w:val="00D7222B"/>
    <w:rsid w:val="00D725C5"/>
    <w:rsid w:val="00D72E06"/>
    <w:rsid w:val="00D76FD1"/>
    <w:rsid w:val="00D80315"/>
    <w:rsid w:val="00D80600"/>
    <w:rsid w:val="00D8189B"/>
    <w:rsid w:val="00D83309"/>
    <w:rsid w:val="00D83374"/>
    <w:rsid w:val="00D836FD"/>
    <w:rsid w:val="00D85D9B"/>
    <w:rsid w:val="00D86891"/>
    <w:rsid w:val="00D905DF"/>
    <w:rsid w:val="00D90C6A"/>
    <w:rsid w:val="00D9167E"/>
    <w:rsid w:val="00D93C5F"/>
    <w:rsid w:val="00D93C61"/>
    <w:rsid w:val="00D93C7A"/>
    <w:rsid w:val="00D95984"/>
    <w:rsid w:val="00D9718A"/>
    <w:rsid w:val="00D97E34"/>
    <w:rsid w:val="00DA1300"/>
    <w:rsid w:val="00DA32D6"/>
    <w:rsid w:val="00DA3566"/>
    <w:rsid w:val="00DA4549"/>
    <w:rsid w:val="00DA53AD"/>
    <w:rsid w:val="00DA6A4C"/>
    <w:rsid w:val="00DB1393"/>
    <w:rsid w:val="00DB58FA"/>
    <w:rsid w:val="00DC19BF"/>
    <w:rsid w:val="00DC1CDA"/>
    <w:rsid w:val="00DC52DD"/>
    <w:rsid w:val="00DC5A7D"/>
    <w:rsid w:val="00DC70C7"/>
    <w:rsid w:val="00DD0891"/>
    <w:rsid w:val="00DD18A8"/>
    <w:rsid w:val="00DD45B7"/>
    <w:rsid w:val="00DD4D1C"/>
    <w:rsid w:val="00DD5E20"/>
    <w:rsid w:val="00DD6530"/>
    <w:rsid w:val="00DD6A46"/>
    <w:rsid w:val="00DD6E8C"/>
    <w:rsid w:val="00DE2405"/>
    <w:rsid w:val="00DE4D92"/>
    <w:rsid w:val="00DE651C"/>
    <w:rsid w:val="00DF0CAB"/>
    <w:rsid w:val="00DF1C0E"/>
    <w:rsid w:val="00DF69CB"/>
    <w:rsid w:val="00E01E8A"/>
    <w:rsid w:val="00E020BF"/>
    <w:rsid w:val="00E02810"/>
    <w:rsid w:val="00E0361E"/>
    <w:rsid w:val="00E039FC"/>
    <w:rsid w:val="00E03CDA"/>
    <w:rsid w:val="00E04EEC"/>
    <w:rsid w:val="00E0586D"/>
    <w:rsid w:val="00E05C8B"/>
    <w:rsid w:val="00E112CF"/>
    <w:rsid w:val="00E11BF7"/>
    <w:rsid w:val="00E12D3D"/>
    <w:rsid w:val="00E14402"/>
    <w:rsid w:val="00E158AC"/>
    <w:rsid w:val="00E179C6"/>
    <w:rsid w:val="00E2086E"/>
    <w:rsid w:val="00E22AE7"/>
    <w:rsid w:val="00E23703"/>
    <w:rsid w:val="00E23715"/>
    <w:rsid w:val="00E24139"/>
    <w:rsid w:val="00E249FD"/>
    <w:rsid w:val="00E24A8E"/>
    <w:rsid w:val="00E24B43"/>
    <w:rsid w:val="00E25076"/>
    <w:rsid w:val="00E268F2"/>
    <w:rsid w:val="00E30731"/>
    <w:rsid w:val="00E32CFA"/>
    <w:rsid w:val="00E33A50"/>
    <w:rsid w:val="00E33F81"/>
    <w:rsid w:val="00E4241D"/>
    <w:rsid w:val="00E44037"/>
    <w:rsid w:val="00E504AB"/>
    <w:rsid w:val="00E5368B"/>
    <w:rsid w:val="00E56835"/>
    <w:rsid w:val="00E604F6"/>
    <w:rsid w:val="00E64C17"/>
    <w:rsid w:val="00E7166B"/>
    <w:rsid w:val="00E724C4"/>
    <w:rsid w:val="00E73753"/>
    <w:rsid w:val="00E73E8A"/>
    <w:rsid w:val="00E84287"/>
    <w:rsid w:val="00E87B67"/>
    <w:rsid w:val="00E9148E"/>
    <w:rsid w:val="00E92013"/>
    <w:rsid w:val="00E931FD"/>
    <w:rsid w:val="00E93435"/>
    <w:rsid w:val="00EA21FA"/>
    <w:rsid w:val="00EA5F5F"/>
    <w:rsid w:val="00EA6656"/>
    <w:rsid w:val="00EA6C34"/>
    <w:rsid w:val="00EA7457"/>
    <w:rsid w:val="00EB07CF"/>
    <w:rsid w:val="00EB126E"/>
    <w:rsid w:val="00EB2418"/>
    <w:rsid w:val="00EB24EC"/>
    <w:rsid w:val="00EB30B4"/>
    <w:rsid w:val="00EB49B8"/>
    <w:rsid w:val="00EB4AAE"/>
    <w:rsid w:val="00EC06DA"/>
    <w:rsid w:val="00EC1AB6"/>
    <w:rsid w:val="00EC2F22"/>
    <w:rsid w:val="00EC3AA3"/>
    <w:rsid w:val="00EC3BB7"/>
    <w:rsid w:val="00EC3C4A"/>
    <w:rsid w:val="00EC4A17"/>
    <w:rsid w:val="00EC5AF3"/>
    <w:rsid w:val="00EC6675"/>
    <w:rsid w:val="00ED092B"/>
    <w:rsid w:val="00ED33F1"/>
    <w:rsid w:val="00ED435C"/>
    <w:rsid w:val="00ED4BC3"/>
    <w:rsid w:val="00ED57DB"/>
    <w:rsid w:val="00ED76AD"/>
    <w:rsid w:val="00ED7D58"/>
    <w:rsid w:val="00EE13F9"/>
    <w:rsid w:val="00EE1922"/>
    <w:rsid w:val="00EE6F5B"/>
    <w:rsid w:val="00EE6FA9"/>
    <w:rsid w:val="00EE7A6E"/>
    <w:rsid w:val="00EF1141"/>
    <w:rsid w:val="00EF531E"/>
    <w:rsid w:val="00EF5B84"/>
    <w:rsid w:val="00EF7871"/>
    <w:rsid w:val="00F00C05"/>
    <w:rsid w:val="00F011EA"/>
    <w:rsid w:val="00F07808"/>
    <w:rsid w:val="00F10256"/>
    <w:rsid w:val="00F11D86"/>
    <w:rsid w:val="00F12953"/>
    <w:rsid w:val="00F1349F"/>
    <w:rsid w:val="00F13730"/>
    <w:rsid w:val="00F1416F"/>
    <w:rsid w:val="00F152F4"/>
    <w:rsid w:val="00F17E71"/>
    <w:rsid w:val="00F205D0"/>
    <w:rsid w:val="00F26310"/>
    <w:rsid w:val="00F26A63"/>
    <w:rsid w:val="00F33893"/>
    <w:rsid w:val="00F34C6F"/>
    <w:rsid w:val="00F35B3F"/>
    <w:rsid w:val="00F36A85"/>
    <w:rsid w:val="00F37402"/>
    <w:rsid w:val="00F41FBB"/>
    <w:rsid w:val="00F45894"/>
    <w:rsid w:val="00F509D5"/>
    <w:rsid w:val="00F51894"/>
    <w:rsid w:val="00F51FC6"/>
    <w:rsid w:val="00F54703"/>
    <w:rsid w:val="00F56DCC"/>
    <w:rsid w:val="00F6089A"/>
    <w:rsid w:val="00F61971"/>
    <w:rsid w:val="00F7003F"/>
    <w:rsid w:val="00F714E4"/>
    <w:rsid w:val="00F74414"/>
    <w:rsid w:val="00F74986"/>
    <w:rsid w:val="00F74D1E"/>
    <w:rsid w:val="00F81635"/>
    <w:rsid w:val="00F81C86"/>
    <w:rsid w:val="00F83161"/>
    <w:rsid w:val="00F845FD"/>
    <w:rsid w:val="00F84881"/>
    <w:rsid w:val="00F9128C"/>
    <w:rsid w:val="00F921C2"/>
    <w:rsid w:val="00F92A5C"/>
    <w:rsid w:val="00F93B29"/>
    <w:rsid w:val="00F93D07"/>
    <w:rsid w:val="00F94B45"/>
    <w:rsid w:val="00F95566"/>
    <w:rsid w:val="00FA1044"/>
    <w:rsid w:val="00FA12F9"/>
    <w:rsid w:val="00FA3012"/>
    <w:rsid w:val="00FA608B"/>
    <w:rsid w:val="00FA6C6F"/>
    <w:rsid w:val="00FA7A77"/>
    <w:rsid w:val="00FB125D"/>
    <w:rsid w:val="00FC545F"/>
    <w:rsid w:val="00FC7C1F"/>
    <w:rsid w:val="00FD078C"/>
    <w:rsid w:val="00FD100A"/>
    <w:rsid w:val="00FD7F2A"/>
    <w:rsid w:val="00FE422B"/>
    <w:rsid w:val="00FE450D"/>
    <w:rsid w:val="00FF0579"/>
    <w:rsid w:val="00FF177A"/>
    <w:rsid w:val="00FF2563"/>
    <w:rsid w:val="00FF4E1F"/>
    <w:rsid w:val="00FF624F"/>
    <w:rsid w:val="00FF66D2"/>
    <w:rsid w:val="00FF7B3A"/>
    <w:rsid w:val="00FF7FA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3D4DC81-4355-4D07-B8EB-DEC10A978D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cs-CZ" w:eastAsia="en-US" w:bidi="ar-SA"/>
      </w:rPr>
    </w:rPrDefault>
    <w:pPrDefault>
      <w:pPr>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C627F0"/>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6126DA"/>
    <w:pPr>
      <w:tabs>
        <w:tab w:val="center" w:pos="4536"/>
        <w:tab w:val="right" w:pos="9072"/>
      </w:tabs>
    </w:pPr>
  </w:style>
  <w:style w:type="character" w:customStyle="1" w:styleId="ZhlavChar">
    <w:name w:val="Záhlaví Char"/>
    <w:basedOn w:val="Standardnpsmoodstavce"/>
    <w:link w:val="Zhlav"/>
    <w:uiPriority w:val="99"/>
    <w:rsid w:val="006126DA"/>
  </w:style>
  <w:style w:type="paragraph" w:styleId="Zpat">
    <w:name w:val="footer"/>
    <w:basedOn w:val="Normln"/>
    <w:link w:val="ZpatChar"/>
    <w:uiPriority w:val="99"/>
    <w:semiHidden/>
    <w:unhideWhenUsed/>
    <w:rsid w:val="006126DA"/>
    <w:pPr>
      <w:tabs>
        <w:tab w:val="center" w:pos="4536"/>
        <w:tab w:val="right" w:pos="9072"/>
      </w:tabs>
    </w:pPr>
  </w:style>
  <w:style w:type="character" w:customStyle="1" w:styleId="ZpatChar">
    <w:name w:val="Zápatí Char"/>
    <w:basedOn w:val="Standardnpsmoodstavce"/>
    <w:link w:val="Zpat"/>
    <w:uiPriority w:val="99"/>
    <w:semiHidden/>
    <w:rsid w:val="006126DA"/>
  </w:style>
  <w:style w:type="paragraph" w:styleId="Textbubliny">
    <w:name w:val="Balloon Text"/>
    <w:basedOn w:val="Normln"/>
    <w:link w:val="TextbublinyChar"/>
    <w:uiPriority w:val="99"/>
    <w:semiHidden/>
    <w:unhideWhenUsed/>
    <w:rsid w:val="006126DA"/>
    <w:rPr>
      <w:rFonts w:ascii="Tahoma" w:hAnsi="Tahoma" w:cs="Tahoma"/>
      <w:sz w:val="16"/>
      <w:szCs w:val="16"/>
    </w:rPr>
  </w:style>
  <w:style w:type="character" w:customStyle="1" w:styleId="TextbublinyChar">
    <w:name w:val="Text bubliny Char"/>
    <w:basedOn w:val="Standardnpsmoodstavce"/>
    <w:link w:val="Textbubliny"/>
    <w:uiPriority w:val="99"/>
    <w:semiHidden/>
    <w:rsid w:val="006126DA"/>
    <w:rPr>
      <w:rFonts w:ascii="Tahoma" w:hAnsi="Tahoma" w:cs="Tahoma"/>
      <w:sz w:val="16"/>
      <w:szCs w:val="16"/>
    </w:rPr>
  </w:style>
  <w:style w:type="character" w:styleId="Siln">
    <w:name w:val="Strong"/>
    <w:basedOn w:val="Standardnpsmoodstavce"/>
    <w:uiPriority w:val="22"/>
    <w:qFormat/>
    <w:rsid w:val="006126DA"/>
    <w:rPr>
      <w:b/>
      <w:bCs/>
    </w:rPr>
  </w:style>
  <w:style w:type="character" w:styleId="Hypertextovodkaz">
    <w:name w:val="Hyperlink"/>
    <w:basedOn w:val="Standardnpsmoodstavce"/>
    <w:uiPriority w:val="99"/>
    <w:unhideWhenUsed/>
    <w:rsid w:val="007924BA"/>
    <w:rPr>
      <w:color w:val="0000FF" w:themeColor="hyperlink"/>
      <w:u w:val="single"/>
    </w:rPr>
  </w:style>
  <w:style w:type="character" w:styleId="Sledovanodkaz">
    <w:name w:val="FollowedHyperlink"/>
    <w:basedOn w:val="Standardnpsmoodstavce"/>
    <w:uiPriority w:val="99"/>
    <w:semiHidden/>
    <w:unhideWhenUsed/>
    <w:rsid w:val="009D15F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1004492">
      <w:bodyDiv w:val="1"/>
      <w:marLeft w:val="0"/>
      <w:marRight w:val="0"/>
      <w:marTop w:val="0"/>
      <w:marBottom w:val="0"/>
      <w:divBdr>
        <w:top w:val="none" w:sz="0" w:space="0" w:color="auto"/>
        <w:left w:val="none" w:sz="0" w:space="0" w:color="auto"/>
        <w:bottom w:val="none" w:sz="0" w:space="0" w:color="auto"/>
        <w:right w:val="none" w:sz="0" w:space="0" w:color="auto"/>
      </w:divBdr>
    </w:div>
    <w:div w:id="985670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jh-cycling.cz/cyklokros"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www.facebook.com/events/504080019931353/?fref=ts" TargetMode="External"/><Relationship Id="rId4" Type="http://schemas.openxmlformats.org/officeDocument/2006/relationships/webSettings" Target="webSettings.xml"/><Relationship Id="rId9" Type="http://schemas.openxmlformats.org/officeDocument/2006/relationships/hyperlink" Target="http://cyklokrosjh.blog.cz/" TargetMode="Externa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D7DC2F-9A99-4E8B-91D4-D8EB1F842E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490</Words>
  <Characters>2892</Characters>
  <Application>Microsoft Office Word</Application>
  <DocSecurity>0</DocSecurity>
  <Lines>24</Lines>
  <Paragraphs>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3376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 Písař</dc:creator>
  <cp:keywords/>
  <dc:description/>
  <cp:lastModifiedBy>Martin Meloun</cp:lastModifiedBy>
  <cp:revision>3</cp:revision>
  <cp:lastPrinted>2018-01-04T17:35:00Z</cp:lastPrinted>
  <dcterms:created xsi:type="dcterms:W3CDTF">2018-09-14T09:35:00Z</dcterms:created>
  <dcterms:modified xsi:type="dcterms:W3CDTF">2018-09-26T08:16:00Z</dcterms:modified>
</cp:coreProperties>
</file>